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8B39" w14:textId="5629B323" w:rsidR="00065C6B" w:rsidRPr="00065C6B" w:rsidRDefault="00065C6B" w:rsidP="00065C6B">
      <w:pPr>
        <w:tabs>
          <w:tab w:val="center" w:pos="4680"/>
          <w:tab w:val="right" w:pos="9360"/>
        </w:tabs>
        <w:rPr>
          <w:rFonts w:ascii="Times New Roman" w:hAnsi="Times New Roman"/>
          <w:sz w:val="16"/>
          <w:szCs w:val="16"/>
        </w:rPr>
      </w:pPr>
      <w:r w:rsidRPr="00065C6B">
        <w:rPr>
          <w:rFonts w:ascii="Times New Roman" w:hAnsi="Times New Roman"/>
          <w:sz w:val="16"/>
          <w:szCs w:val="16"/>
        </w:rPr>
        <w:t xml:space="preserve">State of Kansas                                                                                                                                                                                                          </w:t>
      </w:r>
      <w:r w:rsidRPr="00065C6B">
        <w:rPr>
          <w:rFonts w:ascii="Times New Roman" w:hAnsi="Times New Roman"/>
          <w:bCs/>
          <w:iCs/>
          <w:sz w:val="16"/>
          <w:szCs w:val="16"/>
        </w:rPr>
        <w:t xml:space="preserve">PPS </w:t>
      </w:r>
      <w:r>
        <w:rPr>
          <w:rFonts w:ascii="Times New Roman" w:hAnsi="Times New Roman"/>
          <w:bCs/>
          <w:iCs/>
          <w:sz w:val="16"/>
          <w:szCs w:val="16"/>
        </w:rPr>
        <w:t>6302</w:t>
      </w:r>
      <w:r w:rsidRPr="00065C6B">
        <w:rPr>
          <w:rFonts w:ascii="Times New Roman" w:hAnsi="Times New Roman"/>
          <w:bCs/>
          <w:iCs/>
          <w:sz w:val="16"/>
          <w:szCs w:val="16"/>
        </w:rPr>
        <w:t xml:space="preserve"> -A</w:t>
      </w:r>
    </w:p>
    <w:p w14:paraId="697E0051" w14:textId="77777777" w:rsidR="00065C6B" w:rsidRPr="00065C6B" w:rsidRDefault="00065C6B" w:rsidP="00065C6B">
      <w:pPr>
        <w:tabs>
          <w:tab w:val="center" w:pos="4680"/>
          <w:tab w:val="right" w:pos="9360"/>
        </w:tabs>
        <w:rPr>
          <w:rFonts w:ascii="Times New Roman" w:hAnsi="Times New Roman"/>
          <w:sz w:val="16"/>
          <w:szCs w:val="16"/>
        </w:rPr>
      </w:pPr>
      <w:r w:rsidRPr="00065C6B">
        <w:rPr>
          <w:rFonts w:ascii="Times New Roman" w:hAnsi="Times New Roman"/>
          <w:sz w:val="16"/>
          <w:szCs w:val="16"/>
        </w:rPr>
        <w:t>Department for Children and Families                                                                                                                                                           Revised April 2026</w:t>
      </w:r>
    </w:p>
    <w:p w14:paraId="21DF11DF" w14:textId="77777777" w:rsidR="00065C6B" w:rsidRPr="00065C6B" w:rsidRDefault="00065C6B" w:rsidP="00065C6B">
      <w:pPr>
        <w:rPr>
          <w:rFonts w:ascii="Times New Roman" w:hAnsi="Times New Roman"/>
        </w:rPr>
      </w:pPr>
      <w:r w:rsidRPr="00065C6B">
        <w:rPr>
          <w:rFonts w:ascii="Times New Roman" w:hAnsi="Times New Roman"/>
          <w:sz w:val="16"/>
          <w:szCs w:val="16"/>
        </w:rPr>
        <w:t>Prevention and Protection Services</w:t>
      </w:r>
    </w:p>
    <w:p w14:paraId="4F8DA261" w14:textId="1A8A1E87" w:rsidR="00BF56CA" w:rsidRPr="00BF56CA" w:rsidRDefault="00BF56CA" w:rsidP="00A13901">
      <w:pPr>
        <w:pStyle w:val="Heading1"/>
        <w:jc w:val="center"/>
        <w:rPr>
          <w:rFonts w:ascii="Arial Black" w:hAnsi="Arial Black"/>
          <w:sz w:val="28"/>
          <w:szCs w:val="28"/>
        </w:rPr>
      </w:pPr>
      <w:r w:rsidRPr="00BF56CA">
        <w:rPr>
          <w:rFonts w:ascii="Arial Black" w:hAnsi="Arial Black"/>
          <w:sz w:val="28"/>
          <w:szCs w:val="28"/>
        </w:rPr>
        <w:t>SOUL FAMILY LEGAL PERMANENCY SUBSIDY AGREEMENT</w:t>
      </w:r>
    </w:p>
    <w:p w14:paraId="267A9272" w14:textId="258440C0" w:rsidR="002370FB" w:rsidRPr="002370FB" w:rsidRDefault="002370FB" w:rsidP="0093736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line="360" w:lineRule="auto"/>
        <w:ind w:left="4008" w:hanging="4008"/>
        <w:rPr>
          <w:rFonts w:ascii="Times New Roman" w:hAnsi="Times New Roman"/>
          <w:sz w:val="18"/>
          <w:szCs w:val="18"/>
        </w:rPr>
      </w:pPr>
      <w:r w:rsidRPr="002370FB">
        <w:rPr>
          <w:rFonts w:ascii="Times New Roman" w:hAnsi="Times New Roman"/>
          <w:b/>
          <w:bCs/>
          <w:sz w:val="18"/>
          <w:szCs w:val="18"/>
        </w:rPr>
        <w:t>Youth Name:</w:t>
      </w:r>
      <w:r w:rsidRPr="002370FB">
        <w:rPr>
          <w:rFonts w:ascii="Times New Roman" w:hAnsi="Times New Roman"/>
          <w:sz w:val="18"/>
          <w:szCs w:val="18"/>
        </w:rPr>
        <w:t xml:space="preserve"> _______________________________________</w:t>
      </w:r>
      <w:r w:rsidR="0042768B">
        <w:rPr>
          <w:rFonts w:ascii="Times New Roman" w:hAnsi="Times New Roman"/>
          <w:sz w:val="18"/>
          <w:szCs w:val="18"/>
        </w:rPr>
        <w:t xml:space="preserve">   </w:t>
      </w:r>
      <w:r w:rsidRPr="002370FB">
        <w:rPr>
          <w:rFonts w:ascii="Times New Roman" w:hAnsi="Times New Roman"/>
          <w:b/>
          <w:bCs/>
          <w:sz w:val="18"/>
          <w:szCs w:val="18"/>
        </w:rPr>
        <w:t>DOB:</w:t>
      </w:r>
      <w:r w:rsidRPr="002370FB">
        <w:rPr>
          <w:rFonts w:ascii="Times New Roman" w:hAnsi="Times New Roman"/>
          <w:sz w:val="18"/>
          <w:szCs w:val="18"/>
        </w:rPr>
        <w:t xml:space="preserve"> _______</w:t>
      </w:r>
      <w:r w:rsidR="003C49C0" w:rsidRPr="002370FB">
        <w:rPr>
          <w:rFonts w:ascii="Times New Roman" w:hAnsi="Times New Roman"/>
          <w:sz w:val="18"/>
          <w:szCs w:val="18"/>
        </w:rPr>
        <w:t>______</w:t>
      </w:r>
      <w:r w:rsidRPr="002370FB">
        <w:rPr>
          <w:rFonts w:ascii="Times New Roman" w:hAnsi="Times New Roman"/>
          <w:sz w:val="18"/>
          <w:szCs w:val="18"/>
        </w:rPr>
        <w:t>_</w:t>
      </w:r>
      <w:r w:rsidRPr="002370FB">
        <w:rPr>
          <w:rFonts w:ascii="Times New Roman" w:hAnsi="Times New Roman"/>
          <w:sz w:val="18"/>
          <w:szCs w:val="18"/>
        </w:rPr>
        <w:t> </w:t>
      </w:r>
      <w:r w:rsidRPr="002370FB">
        <w:rPr>
          <w:rFonts w:ascii="Times New Roman" w:hAnsi="Times New Roman"/>
          <w:sz w:val="18"/>
          <w:szCs w:val="18"/>
        </w:rPr>
        <w:t> </w:t>
      </w:r>
      <w:r w:rsidRPr="002370FB">
        <w:rPr>
          <w:rFonts w:ascii="Times New Roman" w:hAnsi="Times New Roman"/>
          <w:b/>
          <w:bCs/>
          <w:sz w:val="18"/>
          <w:szCs w:val="18"/>
        </w:rPr>
        <w:t>SSN:</w:t>
      </w:r>
      <w:r w:rsidRPr="002370FB">
        <w:rPr>
          <w:rFonts w:ascii="Times New Roman" w:hAnsi="Times New Roman"/>
          <w:sz w:val="18"/>
          <w:szCs w:val="18"/>
        </w:rPr>
        <w:t xml:space="preserve"> __________________</w:t>
      </w:r>
    </w:p>
    <w:p w14:paraId="22D910A1" w14:textId="77777777" w:rsidR="00191195" w:rsidRDefault="00191195" w:rsidP="0093736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left="4008" w:hanging="4008"/>
        <w:rPr>
          <w:rFonts w:ascii="Times New Roman" w:hAnsi="Times New Roman"/>
          <w:b/>
          <w:bCs/>
          <w:sz w:val="18"/>
          <w:szCs w:val="18"/>
        </w:rPr>
      </w:pPr>
    </w:p>
    <w:p w14:paraId="06A93CBE" w14:textId="77777777" w:rsidR="0093736E" w:rsidRDefault="002370FB" w:rsidP="0093736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left="4008" w:hanging="4008"/>
        <w:rPr>
          <w:rFonts w:ascii="Times New Roman" w:hAnsi="Times New Roman"/>
          <w:sz w:val="18"/>
          <w:szCs w:val="18"/>
        </w:rPr>
      </w:pPr>
      <w:r w:rsidRPr="002370FB">
        <w:rPr>
          <w:rFonts w:ascii="Times New Roman" w:hAnsi="Times New Roman"/>
          <w:b/>
          <w:bCs/>
          <w:sz w:val="18"/>
          <w:szCs w:val="18"/>
        </w:rPr>
        <w:t>SOUL Family Legal Permanency Residential Custodian Name:</w:t>
      </w:r>
      <w:r w:rsidR="002021E6" w:rsidRPr="002021E6">
        <w:rPr>
          <w:rFonts w:ascii="Times New Roman" w:hAnsi="Times New Roman"/>
          <w:sz w:val="18"/>
          <w:szCs w:val="18"/>
        </w:rPr>
        <w:t xml:space="preserve"> </w:t>
      </w:r>
      <w:r w:rsidR="002021E6" w:rsidRPr="002370FB">
        <w:rPr>
          <w:rFonts w:ascii="Times New Roman" w:hAnsi="Times New Roman"/>
          <w:sz w:val="18"/>
          <w:szCs w:val="18"/>
        </w:rPr>
        <w:t>___________________________________</w:t>
      </w:r>
      <w:r w:rsidR="0093736E">
        <w:rPr>
          <w:rFonts w:ascii="Times New Roman" w:hAnsi="Times New Roman"/>
          <w:sz w:val="18"/>
          <w:szCs w:val="18"/>
        </w:rPr>
        <w:t xml:space="preserve">  </w:t>
      </w:r>
    </w:p>
    <w:p w14:paraId="056EE735" w14:textId="4E4011F2" w:rsidR="002370FB" w:rsidRPr="002370FB" w:rsidRDefault="002370FB" w:rsidP="0093736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left="4008" w:hanging="4008"/>
        <w:rPr>
          <w:rFonts w:ascii="Times New Roman" w:hAnsi="Times New Roman"/>
          <w:sz w:val="18"/>
          <w:szCs w:val="18"/>
        </w:rPr>
      </w:pPr>
      <w:r w:rsidRPr="002370FB">
        <w:rPr>
          <w:rFonts w:ascii="Times New Roman" w:hAnsi="Times New Roman"/>
          <w:b/>
          <w:bCs/>
          <w:sz w:val="18"/>
          <w:szCs w:val="18"/>
        </w:rPr>
        <w:t>DOB:</w:t>
      </w:r>
      <w:r w:rsidRPr="002370FB">
        <w:rPr>
          <w:rFonts w:ascii="Times New Roman" w:hAnsi="Times New Roman"/>
          <w:sz w:val="18"/>
          <w:szCs w:val="18"/>
        </w:rPr>
        <w:t xml:space="preserve"> ____</w:t>
      </w:r>
      <w:r w:rsidR="003C49C0" w:rsidRPr="002370FB">
        <w:rPr>
          <w:rFonts w:ascii="Times New Roman" w:hAnsi="Times New Roman"/>
          <w:sz w:val="18"/>
          <w:szCs w:val="18"/>
        </w:rPr>
        <w:t>______</w:t>
      </w:r>
      <w:r w:rsidRPr="002370FB">
        <w:rPr>
          <w:rFonts w:ascii="Times New Roman" w:hAnsi="Times New Roman"/>
          <w:sz w:val="18"/>
          <w:szCs w:val="18"/>
        </w:rPr>
        <w:t>____</w:t>
      </w:r>
      <w:r w:rsidRPr="002370FB">
        <w:rPr>
          <w:rFonts w:ascii="Times New Roman" w:hAnsi="Times New Roman"/>
          <w:sz w:val="18"/>
          <w:szCs w:val="18"/>
        </w:rPr>
        <w:t> </w:t>
      </w:r>
      <w:r w:rsidRPr="002370FB">
        <w:rPr>
          <w:rFonts w:ascii="Times New Roman" w:hAnsi="Times New Roman"/>
          <w:sz w:val="18"/>
          <w:szCs w:val="18"/>
        </w:rPr>
        <w:t> </w:t>
      </w:r>
      <w:r w:rsidRPr="002370FB">
        <w:rPr>
          <w:rFonts w:ascii="Times New Roman" w:hAnsi="Times New Roman"/>
          <w:b/>
          <w:bCs/>
          <w:sz w:val="18"/>
          <w:szCs w:val="18"/>
        </w:rPr>
        <w:t>SSN:</w:t>
      </w:r>
      <w:r w:rsidRPr="002370FB">
        <w:rPr>
          <w:rFonts w:ascii="Times New Roman" w:hAnsi="Times New Roman"/>
          <w:sz w:val="18"/>
          <w:szCs w:val="18"/>
        </w:rPr>
        <w:t xml:space="preserve"> _________________</w:t>
      </w:r>
      <w:r w:rsidR="003C49C0" w:rsidRPr="002370FB">
        <w:rPr>
          <w:rFonts w:ascii="Times New Roman" w:hAnsi="Times New Roman"/>
          <w:sz w:val="18"/>
          <w:szCs w:val="18"/>
        </w:rPr>
        <w:t>____________</w:t>
      </w:r>
      <w:r w:rsidRPr="002370FB">
        <w:rPr>
          <w:rFonts w:ascii="Times New Roman" w:hAnsi="Times New Roman"/>
          <w:sz w:val="18"/>
          <w:szCs w:val="18"/>
        </w:rPr>
        <w:t>_</w:t>
      </w:r>
    </w:p>
    <w:p w14:paraId="0AA88F6F" w14:textId="258C058A" w:rsidR="002370FB" w:rsidRPr="002370FB" w:rsidRDefault="002370FB" w:rsidP="002836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240" w:line="360" w:lineRule="auto"/>
        <w:ind w:left="4008" w:hanging="4008"/>
        <w:rPr>
          <w:rFonts w:ascii="Times New Roman" w:hAnsi="Times New Roman"/>
          <w:sz w:val="18"/>
          <w:szCs w:val="18"/>
        </w:rPr>
      </w:pPr>
      <w:r w:rsidRPr="002370FB">
        <w:rPr>
          <w:rFonts w:ascii="Times New Roman" w:hAnsi="Times New Roman"/>
          <w:b/>
          <w:bCs/>
          <w:sz w:val="18"/>
          <w:szCs w:val="18"/>
        </w:rPr>
        <w:t>Court of Jurisdiction:</w:t>
      </w:r>
      <w:r w:rsidRPr="002370FB">
        <w:rPr>
          <w:rFonts w:ascii="Times New Roman" w:hAnsi="Times New Roman"/>
          <w:sz w:val="18"/>
          <w:szCs w:val="18"/>
        </w:rPr>
        <w:t xml:space="preserve"> County ______________________________________________</w:t>
      </w:r>
      <w:r w:rsidRPr="002370FB">
        <w:rPr>
          <w:rFonts w:ascii="Times New Roman" w:hAnsi="Times New Roman"/>
          <w:sz w:val="18"/>
          <w:szCs w:val="18"/>
        </w:rPr>
        <w:t> </w:t>
      </w:r>
      <w:r w:rsidRPr="002370FB">
        <w:rPr>
          <w:rFonts w:ascii="Times New Roman" w:hAnsi="Times New Roman"/>
          <w:sz w:val="18"/>
          <w:szCs w:val="18"/>
        </w:rPr>
        <w:t> </w:t>
      </w:r>
      <w:r w:rsidRPr="002370FB">
        <w:rPr>
          <w:rFonts w:ascii="Times New Roman" w:hAnsi="Times New Roman"/>
          <w:b/>
          <w:bCs/>
          <w:sz w:val="18"/>
          <w:szCs w:val="18"/>
        </w:rPr>
        <w:t>District #:</w:t>
      </w:r>
      <w:r w:rsidRPr="002370FB">
        <w:rPr>
          <w:rFonts w:ascii="Times New Roman" w:hAnsi="Times New Roman"/>
          <w:sz w:val="18"/>
          <w:szCs w:val="18"/>
        </w:rPr>
        <w:t xml:space="preserve"> _______</w:t>
      </w:r>
    </w:p>
    <w:p w14:paraId="7B6B9961" w14:textId="77777777" w:rsidR="0093736E" w:rsidRDefault="0093736E" w:rsidP="0093736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left="4008" w:hanging="4008"/>
        <w:rPr>
          <w:rFonts w:ascii="Times New Roman" w:hAnsi="Times New Roman"/>
          <w:sz w:val="18"/>
          <w:szCs w:val="18"/>
        </w:rPr>
      </w:pPr>
    </w:p>
    <w:p w14:paraId="1B47C72C" w14:textId="77777777" w:rsidR="0093736E" w:rsidRDefault="002370FB" w:rsidP="0093736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left="4008" w:hanging="4008"/>
        <w:rPr>
          <w:rFonts w:ascii="Times New Roman" w:hAnsi="Times New Roman"/>
          <w:sz w:val="18"/>
          <w:szCs w:val="18"/>
        </w:rPr>
      </w:pPr>
      <w:r w:rsidRPr="002370FB">
        <w:rPr>
          <w:rFonts w:ascii="Times New Roman" w:hAnsi="Times New Roman"/>
          <w:sz w:val="18"/>
          <w:szCs w:val="18"/>
        </w:rPr>
        <w:t>I __________________________________________________________________ , hereby affirm and agree:</w:t>
      </w:r>
      <w:r w:rsidR="0093736E"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</w:p>
    <w:p w14:paraId="7F934B1F" w14:textId="1E9F860C" w:rsidR="002370FB" w:rsidRPr="002370FB" w:rsidRDefault="0093736E" w:rsidP="0093736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left="4008" w:hanging="40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="002370FB" w:rsidRPr="002370FB">
        <w:rPr>
          <w:rFonts w:ascii="Times New Roman" w:hAnsi="Times New Roman"/>
          <w:sz w:val="18"/>
          <w:szCs w:val="18"/>
        </w:rPr>
        <w:t>(Name of Residential Custodian)</w:t>
      </w:r>
    </w:p>
    <w:p w14:paraId="50B5CE22" w14:textId="34ADA144" w:rsidR="002370FB" w:rsidRPr="002370FB" w:rsidRDefault="002370FB" w:rsidP="0093736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left="4008" w:hanging="4008"/>
        <w:rPr>
          <w:rFonts w:ascii="Times New Roman" w:hAnsi="Times New Roman"/>
          <w:sz w:val="18"/>
          <w:szCs w:val="18"/>
        </w:rPr>
      </w:pPr>
      <w:r w:rsidRPr="002370FB">
        <w:rPr>
          <w:rFonts w:ascii="Times New Roman" w:hAnsi="Times New Roman"/>
          <w:sz w:val="18"/>
          <w:szCs w:val="18"/>
        </w:rPr>
        <w:t>I have been appointed to be the SOUL Family Legal Permanency residential custodian for ______________________________</w:t>
      </w:r>
      <w:r w:rsidRPr="002370FB">
        <w:rPr>
          <w:rFonts w:ascii="Times New Roman" w:hAnsi="Times New Roman"/>
          <w:sz w:val="18"/>
          <w:szCs w:val="18"/>
        </w:rPr>
        <w:br/>
      </w:r>
      <w:r w:rsidR="0093736E">
        <w:rPr>
          <w:rFonts w:ascii="Times New Roman" w:hAnsi="Times New Roman"/>
          <w:sz w:val="18"/>
          <w:szCs w:val="18"/>
        </w:rPr>
        <w:t xml:space="preserve">                                                                    </w:t>
      </w:r>
      <w:r w:rsidRPr="002370FB">
        <w:rPr>
          <w:rFonts w:ascii="Times New Roman" w:hAnsi="Times New Roman"/>
          <w:sz w:val="18"/>
          <w:szCs w:val="18"/>
        </w:rPr>
        <w:t>(Name of Youth)</w:t>
      </w:r>
    </w:p>
    <w:p w14:paraId="69B1E184" w14:textId="77777777" w:rsidR="002370FB" w:rsidRDefault="002370FB" w:rsidP="0093736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left="4008" w:hanging="4008"/>
        <w:rPr>
          <w:rFonts w:ascii="Times New Roman" w:hAnsi="Times New Roman"/>
          <w:sz w:val="18"/>
          <w:szCs w:val="18"/>
        </w:rPr>
      </w:pPr>
      <w:r w:rsidRPr="002370FB">
        <w:rPr>
          <w:rFonts w:ascii="Times New Roman" w:hAnsi="Times New Roman"/>
          <w:sz w:val="18"/>
          <w:szCs w:val="18"/>
        </w:rPr>
        <w:t>On ______________________ (Date)</w:t>
      </w:r>
    </w:p>
    <w:p w14:paraId="670257ED" w14:textId="77777777" w:rsidR="0042768B" w:rsidRPr="002370FB" w:rsidRDefault="0042768B" w:rsidP="0093736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left="4008" w:hanging="4008"/>
        <w:rPr>
          <w:rFonts w:ascii="Times New Roman" w:hAnsi="Times New Roman"/>
          <w:sz w:val="18"/>
          <w:szCs w:val="18"/>
        </w:rPr>
      </w:pPr>
    </w:p>
    <w:p w14:paraId="682565C2" w14:textId="77777777" w:rsidR="002370FB" w:rsidRPr="002370FB" w:rsidRDefault="002370FB" w:rsidP="0093736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left="4008" w:hanging="4008"/>
        <w:rPr>
          <w:rFonts w:ascii="Times New Roman" w:hAnsi="Times New Roman"/>
          <w:sz w:val="18"/>
          <w:szCs w:val="18"/>
        </w:rPr>
      </w:pPr>
      <w:r w:rsidRPr="002370FB">
        <w:rPr>
          <w:rFonts w:ascii="Times New Roman" w:hAnsi="Times New Roman"/>
          <w:sz w:val="18"/>
          <w:szCs w:val="18"/>
        </w:rPr>
        <w:t>My relationship to this youth is: ________________________________________________________________________</w:t>
      </w:r>
      <w:r w:rsidRPr="002370FB">
        <w:rPr>
          <w:rFonts w:ascii="Times New Roman" w:hAnsi="Times New Roman"/>
          <w:sz w:val="18"/>
          <w:szCs w:val="18"/>
        </w:rPr>
        <w:br/>
        <w:t>(Relationship)</w:t>
      </w:r>
    </w:p>
    <w:p w14:paraId="453C8BBF" w14:textId="77777777" w:rsidR="002370FB" w:rsidRDefault="002370FB" w:rsidP="0093736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left="4008" w:hanging="4008"/>
        <w:rPr>
          <w:rFonts w:ascii="Times New Roman" w:hAnsi="Times New Roman"/>
          <w:sz w:val="18"/>
          <w:szCs w:val="18"/>
          <w:lang w:val="en-CA"/>
        </w:rPr>
      </w:pPr>
    </w:p>
    <w:p w14:paraId="27310DA9" w14:textId="131FC7B1" w:rsidR="00C927A0" w:rsidRPr="00A13901" w:rsidRDefault="006E3B56" w:rsidP="0093736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left="4008" w:hanging="4008"/>
        <w:rPr>
          <w:rFonts w:ascii="Times New Roman" w:hAnsi="Times New Roman"/>
          <w:sz w:val="18"/>
          <w:szCs w:val="18"/>
        </w:rPr>
      </w:pPr>
      <w:r w:rsidRPr="00A13901">
        <w:rPr>
          <w:rFonts w:ascii="Times New Roman" w:hAnsi="Times New Roman"/>
          <w:sz w:val="18"/>
          <w:szCs w:val="18"/>
          <w:lang w:val="en-CA"/>
        </w:rPr>
        <w:fldChar w:fldCharType="begin"/>
      </w:r>
      <w:r w:rsidRPr="00A13901">
        <w:rPr>
          <w:rFonts w:ascii="Times New Roman" w:hAnsi="Times New Roman"/>
          <w:sz w:val="18"/>
          <w:szCs w:val="18"/>
          <w:lang w:val="en-CA"/>
        </w:rPr>
        <w:instrText xml:space="preserve"> SEQ CHAPTER \h \r 1</w:instrText>
      </w:r>
      <w:r w:rsidRPr="00A13901">
        <w:rPr>
          <w:rFonts w:ascii="Times New Roman" w:hAnsi="Times New Roman"/>
          <w:sz w:val="18"/>
          <w:szCs w:val="18"/>
          <w:lang w:val="en-CA"/>
        </w:rPr>
        <w:fldChar w:fldCharType="end"/>
      </w:r>
      <w:r w:rsidRPr="00A13901">
        <w:rPr>
          <w:rFonts w:ascii="Times New Roman" w:hAnsi="Times New Roman"/>
          <w:sz w:val="18"/>
          <w:szCs w:val="18"/>
        </w:rPr>
        <w:t xml:space="preserve">AS THE </w:t>
      </w:r>
      <w:r w:rsidR="00A038B1" w:rsidRPr="00A13901">
        <w:rPr>
          <w:rFonts w:ascii="Times New Roman" w:hAnsi="Times New Roman"/>
          <w:sz w:val="18"/>
          <w:szCs w:val="18"/>
        </w:rPr>
        <w:t>SOUL FAMILY</w:t>
      </w:r>
      <w:r w:rsidR="004E1B3B" w:rsidRPr="00A13901">
        <w:rPr>
          <w:rFonts w:ascii="Times New Roman" w:hAnsi="Times New Roman"/>
          <w:sz w:val="18"/>
          <w:szCs w:val="18"/>
        </w:rPr>
        <w:t xml:space="preserve"> LEGAL PERMANENCY</w:t>
      </w:r>
      <w:r w:rsidR="00A038B1" w:rsidRPr="00A13901">
        <w:rPr>
          <w:rFonts w:ascii="Times New Roman" w:hAnsi="Times New Roman"/>
          <w:sz w:val="18"/>
          <w:szCs w:val="18"/>
        </w:rPr>
        <w:t xml:space="preserve"> </w:t>
      </w:r>
      <w:r w:rsidR="004E1B3B" w:rsidRPr="00A13901">
        <w:rPr>
          <w:rFonts w:ascii="Times New Roman" w:hAnsi="Times New Roman"/>
          <w:sz w:val="18"/>
          <w:szCs w:val="18"/>
        </w:rPr>
        <w:t>RESIDENTIAL CUSTODIAN</w:t>
      </w:r>
      <w:r w:rsidRPr="00A13901">
        <w:rPr>
          <w:rFonts w:ascii="Times New Roman" w:hAnsi="Times New Roman"/>
          <w:sz w:val="18"/>
          <w:szCs w:val="18"/>
        </w:rPr>
        <w:t>:</w:t>
      </w:r>
      <w:r w:rsidR="00337EFD" w:rsidRPr="00A13901">
        <w:rPr>
          <w:rFonts w:ascii="Times New Roman" w:hAnsi="Times New Roman"/>
          <w:sz w:val="18"/>
          <w:szCs w:val="18"/>
        </w:rPr>
        <w:t xml:space="preserve"> (initial each statement)</w:t>
      </w:r>
      <w:r w:rsidRPr="00A13901">
        <w:rPr>
          <w:rFonts w:ascii="Times New Roman" w:hAnsi="Times New Roman"/>
          <w:sz w:val="18"/>
          <w:szCs w:val="18"/>
        </w:rPr>
        <w:tab/>
      </w:r>
      <w:r w:rsidRPr="00A13901">
        <w:rPr>
          <w:rFonts w:ascii="Times New Roman" w:hAnsi="Times New Roman"/>
          <w:sz w:val="18"/>
          <w:szCs w:val="18"/>
        </w:rPr>
        <w:tab/>
      </w:r>
    </w:p>
    <w:p w14:paraId="1FE5DEAB" w14:textId="5721A4AB" w:rsidR="00C927A0" w:rsidRPr="0042768B" w:rsidRDefault="0042768B" w:rsidP="0028367C">
      <w:pPr>
        <w:spacing w:before="240" w:line="360" w:lineRule="auto"/>
        <w:ind w:left="540" w:hanging="540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t>______</w:t>
      </w:r>
      <w:r w:rsidR="006E3B56" w:rsidRPr="0042768B">
        <w:rPr>
          <w:rFonts w:ascii="Times New Roman" w:hAnsi="Times New Roman"/>
          <w:sz w:val="18"/>
          <w:szCs w:val="18"/>
        </w:rPr>
        <w:t xml:space="preserve">I understand that </w:t>
      </w:r>
      <w:r w:rsidR="00A038B1" w:rsidRPr="0042768B">
        <w:rPr>
          <w:rFonts w:ascii="Times New Roman" w:hAnsi="Times New Roman"/>
          <w:sz w:val="18"/>
          <w:szCs w:val="18"/>
        </w:rPr>
        <w:t>SOUL FAMILY</w:t>
      </w:r>
      <w:r w:rsidR="008062A2" w:rsidRPr="0042768B">
        <w:rPr>
          <w:rFonts w:ascii="Times New Roman" w:hAnsi="Times New Roman"/>
          <w:sz w:val="18"/>
          <w:szCs w:val="18"/>
        </w:rPr>
        <w:t xml:space="preserve"> LEGAL PERMAN</w:t>
      </w:r>
      <w:r w:rsidR="00F70675" w:rsidRPr="0042768B">
        <w:rPr>
          <w:rFonts w:ascii="Times New Roman" w:hAnsi="Times New Roman"/>
          <w:sz w:val="18"/>
          <w:szCs w:val="18"/>
        </w:rPr>
        <w:t>EN</w:t>
      </w:r>
      <w:r w:rsidR="008062A2" w:rsidRPr="0042768B">
        <w:rPr>
          <w:rFonts w:ascii="Times New Roman" w:hAnsi="Times New Roman"/>
          <w:sz w:val="18"/>
          <w:szCs w:val="18"/>
        </w:rPr>
        <w:t>CY</w:t>
      </w:r>
      <w:r w:rsidR="00A038B1" w:rsidRPr="0042768B">
        <w:rPr>
          <w:rFonts w:ascii="Times New Roman" w:hAnsi="Times New Roman"/>
          <w:sz w:val="18"/>
          <w:szCs w:val="18"/>
        </w:rPr>
        <w:t xml:space="preserve"> </w:t>
      </w:r>
      <w:r w:rsidR="006E3B56" w:rsidRPr="0042768B">
        <w:rPr>
          <w:rFonts w:ascii="Times New Roman" w:hAnsi="Times New Roman"/>
          <w:sz w:val="18"/>
          <w:szCs w:val="18"/>
        </w:rPr>
        <w:t xml:space="preserve">subsidy is at the discretion of the Department </w:t>
      </w:r>
      <w:r w:rsidR="0010334F" w:rsidRPr="0042768B">
        <w:rPr>
          <w:rFonts w:ascii="Times New Roman" w:hAnsi="Times New Roman"/>
          <w:sz w:val="18"/>
          <w:szCs w:val="18"/>
        </w:rPr>
        <w:t>for Children and Families</w:t>
      </w:r>
      <w:r w:rsidR="006E3B56" w:rsidRPr="0042768B">
        <w:rPr>
          <w:rFonts w:ascii="Times New Roman" w:hAnsi="Times New Roman"/>
          <w:sz w:val="18"/>
          <w:szCs w:val="18"/>
        </w:rPr>
        <w:t xml:space="preserve"> (</w:t>
      </w:r>
      <w:r w:rsidR="0010334F" w:rsidRPr="0042768B">
        <w:rPr>
          <w:rFonts w:ascii="Times New Roman" w:hAnsi="Times New Roman"/>
          <w:sz w:val="18"/>
          <w:szCs w:val="18"/>
        </w:rPr>
        <w:t>DCF</w:t>
      </w:r>
      <w:r w:rsidR="006E3B56" w:rsidRPr="0042768B">
        <w:rPr>
          <w:rFonts w:ascii="Times New Roman" w:hAnsi="Times New Roman"/>
          <w:sz w:val="18"/>
          <w:szCs w:val="18"/>
        </w:rPr>
        <w:t xml:space="preserve">) and that the award of a subsidy does not constitute  entitlement or give rise to a private cause of action (lawsuit) as a result of an award, denial or modification of terms. </w:t>
      </w:r>
    </w:p>
    <w:p w14:paraId="509C0A88" w14:textId="388ABDD0" w:rsidR="00CA5D96" w:rsidRPr="0042768B" w:rsidRDefault="0042768B" w:rsidP="0028367C">
      <w:pPr>
        <w:spacing w:before="240" w:line="360" w:lineRule="auto"/>
        <w:ind w:left="540" w:hanging="540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t>______</w:t>
      </w:r>
      <w:r w:rsidR="006E3B56" w:rsidRPr="0042768B">
        <w:rPr>
          <w:rFonts w:ascii="Times New Roman" w:hAnsi="Times New Roman"/>
          <w:sz w:val="18"/>
          <w:szCs w:val="18"/>
        </w:rPr>
        <w:t xml:space="preserve">I further agree that I (we) will cooperate fully and completely with the department in establishing and maintaining eligibility for a </w:t>
      </w:r>
      <w:r w:rsidR="00B36C54" w:rsidRPr="0042768B">
        <w:rPr>
          <w:rFonts w:ascii="Times New Roman" w:hAnsi="Times New Roman"/>
          <w:sz w:val="18"/>
          <w:szCs w:val="18"/>
        </w:rPr>
        <w:t xml:space="preserve">   </w:t>
      </w:r>
      <w:r w:rsidR="00A038B1" w:rsidRPr="0042768B">
        <w:rPr>
          <w:rFonts w:ascii="Times New Roman" w:hAnsi="Times New Roman"/>
          <w:sz w:val="18"/>
          <w:szCs w:val="18"/>
        </w:rPr>
        <w:t>SOUL FAMILY</w:t>
      </w:r>
      <w:r w:rsidR="008062A2" w:rsidRPr="0042768B">
        <w:rPr>
          <w:rFonts w:ascii="Times New Roman" w:hAnsi="Times New Roman"/>
          <w:sz w:val="18"/>
          <w:szCs w:val="18"/>
        </w:rPr>
        <w:t xml:space="preserve"> LEGAL PERMANE</w:t>
      </w:r>
      <w:r w:rsidR="00F70675" w:rsidRPr="0042768B">
        <w:rPr>
          <w:rFonts w:ascii="Times New Roman" w:hAnsi="Times New Roman"/>
          <w:sz w:val="18"/>
          <w:szCs w:val="18"/>
        </w:rPr>
        <w:t>N</w:t>
      </w:r>
      <w:r w:rsidR="008062A2" w:rsidRPr="0042768B">
        <w:rPr>
          <w:rFonts w:ascii="Times New Roman" w:hAnsi="Times New Roman"/>
          <w:sz w:val="18"/>
          <w:szCs w:val="18"/>
        </w:rPr>
        <w:t>CY</w:t>
      </w:r>
      <w:r w:rsidR="00A038B1" w:rsidRPr="0042768B">
        <w:rPr>
          <w:rFonts w:ascii="Times New Roman" w:hAnsi="Times New Roman"/>
          <w:sz w:val="18"/>
          <w:szCs w:val="18"/>
        </w:rPr>
        <w:t xml:space="preserve"> </w:t>
      </w:r>
      <w:r w:rsidR="006E3B56" w:rsidRPr="0042768B">
        <w:rPr>
          <w:rFonts w:ascii="Times New Roman" w:hAnsi="Times New Roman"/>
          <w:sz w:val="18"/>
          <w:szCs w:val="18"/>
        </w:rPr>
        <w:t xml:space="preserve">subsidy and that said subsidy may be terminated for failure to cooperate with </w:t>
      </w:r>
      <w:r w:rsidR="0010334F" w:rsidRPr="0042768B">
        <w:rPr>
          <w:rFonts w:ascii="Times New Roman" w:hAnsi="Times New Roman"/>
          <w:sz w:val="18"/>
          <w:szCs w:val="18"/>
        </w:rPr>
        <w:t>DCF</w:t>
      </w:r>
      <w:r w:rsidR="006E3B56" w:rsidRPr="0042768B">
        <w:rPr>
          <w:rFonts w:ascii="Times New Roman" w:hAnsi="Times New Roman"/>
          <w:sz w:val="18"/>
          <w:szCs w:val="18"/>
        </w:rPr>
        <w:t xml:space="preserve"> in establishing and maintaining documentation of eligibility for subsidy.</w:t>
      </w:r>
    </w:p>
    <w:p w14:paraId="0D4CD708" w14:textId="77777777" w:rsidR="00C927A0" w:rsidRPr="0042768B" w:rsidRDefault="00CA5D96" w:rsidP="0028367C">
      <w:pPr>
        <w:spacing w:before="240" w:line="360" w:lineRule="auto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t xml:space="preserve">______I understand </w:t>
      </w:r>
      <w:r w:rsidR="00A038B1" w:rsidRPr="0042768B">
        <w:rPr>
          <w:rFonts w:ascii="Times New Roman" w:hAnsi="Times New Roman"/>
          <w:sz w:val="18"/>
          <w:szCs w:val="18"/>
        </w:rPr>
        <w:t>SOUL FAMILY</w:t>
      </w:r>
      <w:r w:rsidR="008062A2" w:rsidRPr="0042768B">
        <w:rPr>
          <w:rFonts w:ascii="Times New Roman" w:hAnsi="Times New Roman"/>
          <w:sz w:val="18"/>
          <w:szCs w:val="18"/>
        </w:rPr>
        <w:t xml:space="preserve"> LEGAL PERMANENCY</w:t>
      </w:r>
      <w:r w:rsidR="00A038B1" w:rsidRPr="0042768B">
        <w:rPr>
          <w:rFonts w:ascii="Times New Roman" w:hAnsi="Times New Roman"/>
          <w:sz w:val="18"/>
          <w:szCs w:val="18"/>
        </w:rPr>
        <w:t xml:space="preserve"> </w:t>
      </w:r>
      <w:r w:rsidRPr="0042768B">
        <w:rPr>
          <w:rFonts w:ascii="Times New Roman" w:hAnsi="Times New Roman"/>
          <w:sz w:val="18"/>
          <w:szCs w:val="18"/>
        </w:rPr>
        <w:t xml:space="preserve">Subsidy </w:t>
      </w:r>
      <w:r w:rsidR="007322EC" w:rsidRPr="0042768B">
        <w:rPr>
          <w:rFonts w:ascii="Times New Roman" w:hAnsi="Times New Roman"/>
          <w:sz w:val="18"/>
          <w:szCs w:val="18"/>
        </w:rPr>
        <w:t>can be less</w:t>
      </w:r>
      <w:r w:rsidRPr="0042768B">
        <w:rPr>
          <w:rFonts w:ascii="Times New Roman" w:hAnsi="Times New Roman"/>
          <w:sz w:val="18"/>
          <w:szCs w:val="18"/>
        </w:rPr>
        <w:t xml:space="preserve"> than Adoption Subsidy. </w:t>
      </w:r>
    </w:p>
    <w:p w14:paraId="57E1F64B" w14:textId="77777777" w:rsidR="00B60D57" w:rsidRPr="0042768B" w:rsidRDefault="00337EFD" w:rsidP="0028367C">
      <w:pPr>
        <w:spacing w:before="240" w:line="360" w:lineRule="auto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t>______</w:t>
      </w:r>
      <w:r w:rsidR="006E3B56" w:rsidRPr="0042768B">
        <w:rPr>
          <w:rFonts w:ascii="Times New Roman" w:hAnsi="Times New Roman"/>
          <w:sz w:val="18"/>
          <w:szCs w:val="18"/>
        </w:rPr>
        <w:t xml:space="preserve">I agree to notify </w:t>
      </w:r>
      <w:r w:rsidR="0010334F" w:rsidRPr="0042768B">
        <w:rPr>
          <w:rFonts w:ascii="Times New Roman" w:hAnsi="Times New Roman"/>
          <w:sz w:val="18"/>
          <w:szCs w:val="18"/>
        </w:rPr>
        <w:t>DCF</w:t>
      </w:r>
      <w:r w:rsidR="006E3B56" w:rsidRPr="0042768B">
        <w:rPr>
          <w:rFonts w:ascii="Times New Roman" w:hAnsi="Times New Roman"/>
          <w:sz w:val="18"/>
          <w:szCs w:val="18"/>
        </w:rPr>
        <w:t xml:space="preserve"> </w:t>
      </w:r>
      <w:r w:rsidR="0089029A" w:rsidRPr="0042768B">
        <w:rPr>
          <w:rFonts w:ascii="Times New Roman" w:hAnsi="Times New Roman"/>
          <w:sz w:val="18"/>
          <w:szCs w:val="18"/>
        </w:rPr>
        <w:t>within 30 days</w:t>
      </w:r>
      <w:r w:rsidR="00B60D57" w:rsidRPr="0042768B">
        <w:rPr>
          <w:rFonts w:ascii="Times New Roman" w:hAnsi="Times New Roman"/>
          <w:sz w:val="18"/>
          <w:szCs w:val="18"/>
        </w:rPr>
        <w:t xml:space="preserve"> </w:t>
      </w:r>
      <w:r w:rsidR="006E3B56" w:rsidRPr="0042768B">
        <w:rPr>
          <w:rFonts w:ascii="Times New Roman" w:hAnsi="Times New Roman"/>
          <w:sz w:val="18"/>
          <w:szCs w:val="18"/>
        </w:rPr>
        <w:t xml:space="preserve">of any changes in the </w:t>
      </w:r>
      <w:r w:rsidR="007322EC" w:rsidRPr="0042768B">
        <w:rPr>
          <w:rFonts w:ascii="Times New Roman" w:hAnsi="Times New Roman"/>
          <w:sz w:val="18"/>
          <w:szCs w:val="18"/>
        </w:rPr>
        <w:t>youth</w:t>
      </w:r>
      <w:r w:rsidR="00B60D57" w:rsidRPr="0042768B">
        <w:rPr>
          <w:rFonts w:ascii="Times New Roman" w:hAnsi="Times New Roman"/>
          <w:sz w:val="18"/>
          <w:szCs w:val="18"/>
        </w:rPr>
        <w:t>’s situation</w:t>
      </w:r>
      <w:r w:rsidR="006E3B56" w:rsidRPr="0042768B">
        <w:rPr>
          <w:rFonts w:ascii="Times New Roman" w:hAnsi="Times New Roman"/>
          <w:sz w:val="18"/>
          <w:szCs w:val="18"/>
        </w:rPr>
        <w:t xml:space="preserve"> and to participate in an annual report.</w:t>
      </w:r>
    </w:p>
    <w:p w14:paraId="12B2716B" w14:textId="690C0287" w:rsidR="002857E8" w:rsidRPr="0042768B" w:rsidRDefault="0042768B" w:rsidP="0028367C">
      <w:pPr>
        <w:spacing w:before="240" w:line="360" w:lineRule="auto"/>
        <w:ind w:left="540" w:hanging="540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t>______</w:t>
      </w:r>
      <w:r w:rsidR="00B60D57" w:rsidRPr="0042768B">
        <w:rPr>
          <w:rFonts w:ascii="Times New Roman" w:hAnsi="Times New Roman"/>
          <w:sz w:val="18"/>
          <w:szCs w:val="18"/>
        </w:rPr>
        <w:t xml:space="preserve">I agree to advise </w:t>
      </w:r>
      <w:r w:rsidR="0010334F" w:rsidRPr="0042768B">
        <w:rPr>
          <w:rFonts w:ascii="Times New Roman" w:hAnsi="Times New Roman"/>
          <w:sz w:val="18"/>
          <w:szCs w:val="18"/>
        </w:rPr>
        <w:t>DCF</w:t>
      </w:r>
      <w:r w:rsidR="00B60D57" w:rsidRPr="0042768B">
        <w:rPr>
          <w:rFonts w:ascii="Times New Roman" w:hAnsi="Times New Roman"/>
          <w:sz w:val="18"/>
          <w:szCs w:val="18"/>
        </w:rPr>
        <w:t xml:space="preserve"> if the </w:t>
      </w:r>
      <w:r w:rsidR="007322EC" w:rsidRPr="0042768B">
        <w:rPr>
          <w:rFonts w:ascii="Times New Roman" w:hAnsi="Times New Roman"/>
          <w:sz w:val="18"/>
          <w:szCs w:val="18"/>
        </w:rPr>
        <w:t>SOUL F</w:t>
      </w:r>
      <w:r w:rsidR="008062A2" w:rsidRPr="0042768B">
        <w:rPr>
          <w:rFonts w:ascii="Times New Roman" w:hAnsi="Times New Roman"/>
          <w:sz w:val="18"/>
          <w:szCs w:val="18"/>
        </w:rPr>
        <w:t>AMILY LEGAL PERMANE</w:t>
      </w:r>
      <w:r w:rsidR="00F70675" w:rsidRPr="0042768B">
        <w:rPr>
          <w:rFonts w:ascii="Times New Roman" w:hAnsi="Times New Roman"/>
          <w:sz w:val="18"/>
          <w:szCs w:val="18"/>
        </w:rPr>
        <w:t>N</w:t>
      </w:r>
      <w:r w:rsidR="008062A2" w:rsidRPr="0042768B">
        <w:rPr>
          <w:rFonts w:ascii="Times New Roman" w:hAnsi="Times New Roman"/>
          <w:sz w:val="18"/>
          <w:szCs w:val="18"/>
        </w:rPr>
        <w:t xml:space="preserve">CY CUSTODIAN </w:t>
      </w:r>
      <w:r w:rsidR="007322EC" w:rsidRPr="0042768B">
        <w:rPr>
          <w:rFonts w:ascii="Times New Roman" w:hAnsi="Times New Roman"/>
          <w:sz w:val="18"/>
          <w:szCs w:val="18"/>
        </w:rPr>
        <w:t xml:space="preserve">appointment </w:t>
      </w:r>
      <w:r w:rsidR="00B60D57" w:rsidRPr="0042768B">
        <w:rPr>
          <w:rFonts w:ascii="Times New Roman" w:hAnsi="Times New Roman"/>
          <w:sz w:val="18"/>
          <w:szCs w:val="18"/>
        </w:rPr>
        <w:t>is set aside or legal/financial respon</w:t>
      </w:r>
      <w:r w:rsidR="009B5092" w:rsidRPr="0042768B">
        <w:rPr>
          <w:rFonts w:ascii="Times New Roman" w:hAnsi="Times New Roman"/>
          <w:sz w:val="18"/>
          <w:szCs w:val="18"/>
        </w:rPr>
        <w:t>s</w:t>
      </w:r>
      <w:r w:rsidR="00B60D57" w:rsidRPr="0042768B">
        <w:rPr>
          <w:rFonts w:ascii="Times New Roman" w:hAnsi="Times New Roman"/>
          <w:sz w:val="18"/>
          <w:szCs w:val="18"/>
        </w:rPr>
        <w:t xml:space="preserve">ibility for the </w:t>
      </w:r>
      <w:r w:rsidR="007322EC" w:rsidRPr="0042768B">
        <w:rPr>
          <w:rFonts w:ascii="Times New Roman" w:hAnsi="Times New Roman"/>
          <w:sz w:val="18"/>
          <w:szCs w:val="18"/>
        </w:rPr>
        <w:t>youth</w:t>
      </w:r>
      <w:r w:rsidR="00B60D57" w:rsidRPr="0042768B">
        <w:rPr>
          <w:rFonts w:ascii="Times New Roman" w:hAnsi="Times New Roman"/>
          <w:sz w:val="18"/>
          <w:szCs w:val="18"/>
        </w:rPr>
        <w:t xml:space="preserve"> ceases.</w:t>
      </w:r>
    </w:p>
    <w:p w14:paraId="62B5C500" w14:textId="77777777" w:rsidR="00C927A0" w:rsidRPr="0042768B" w:rsidRDefault="00A83723" w:rsidP="0028367C">
      <w:pPr>
        <w:spacing w:before="240" w:line="360" w:lineRule="auto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t>______</w:t>
      </w:r>
      <w:r w:rsidR="002857E8" w:rsidRPr="0042768B">
        <w:rPr>
          <w:rFonts w:ascii="Times New Roman" w:hAnsi="Times New Roman"/>
          <w:sz w:val="18"/>
          <w:szCs w:val="18"/>
        </w:rPr>
        <w:t xml:space="preserve">I acknowledge that if changes in circumstances of the </w:t>
      </w:r>
      <w:r w:rsidR="007322EC" w:rsidRPr="0042768B">
        <w:rPr>
          <w:rFonts w:ascii="Times New Roman" w:hAnsi="Times New Roman"/>
          <w:sz w:val="18"/>
          <w:szCs w:val="18"/>
        </w:rPr>
        <w:t>youth</w:t>
      </w:r>
      <w:r w:rsidR="002857E8" w:rsidRPr="0042768B">
        <w:rPr>
          <w:rFonts w:ascii="Times New Roman" w:hAnsi="Times New Roman"/>
          <w:sz w:val="18"/>
          <w:szCs w:val="18"/>
        </w:rPr>
        <w:t xml:space="preserve"> are not reported to </w:t>
      </w:r>
      <w:r w:rsidR="0010334F" w:rsidRPr="0042768B">
        <w:rPr>
          <w:rFonts w:ascii="Times New Roman" w:hAnsi="Times New Roman"/>
          <w:sz w:val="18"/>
          <w:szCs w:val="18"/>
        </w:rPr>
        <w:t>DCF</w:t>
      </w:r>
      <w:r w:rsidR="002857E8" w:rsidRPr="0042768B">
        <w:rPr>
          <w:rFonts w:ascii="Times New Roman" w:hAnsi="Times New Roman"/>
          <w:sz w:val="18"/>
          <w:szCs w:val="18"/>
        </w:rPr>
        <w:t xml:space="preserve">, a fraud investigation may be conducted.  </w:t>
      </w:r>
    </w:p>
    <w:p w14:paraId="72537481" w14:textId="5A85B2EA" w:rsidR="00C927A0" w:rsidRPr="0042768B" w:rsidRDefault="0042768B" w:rsidP="0028367C">
      <w:pPr>
        <w:spacing w:before="240" w:line="360" w:lineRule="auto"/>
        <w:ind w:left="540" w:hanging="540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t>______</w:t>
      </w:r>
      <w:r w:rsidR="006E3B56" w:rsidRPr="0042768B">
        <w:rPr>
          <w:rFonts w:ascii="Times New Roman" w:hAnsi="Times New Roman"/>
          <w:sz w:val="18"/>
          <w:szCs w:val="18"/>
        </w:rPr>
        <w:t xml:space="preserve">I understand </w:t>
      </w:r>
      <w:r w:rsidR="0010334F" w:rsidRPr="0042768B">
        <w:rPr>
          <w:rFonts w:ascii="Times New Roman" w:hAnsi="Times New Roman"/>
          <w:sz w:val="18"/>
          <w:szCs w:val="18"/>
        </w:rPr>
        <w:t>DCF</w:t>
      </w:r>
      <w:r w:rsidR="006E3B56" w:rsidRPr="0042768B">
        <w:rPr>
          <w:rFonts w:ascii="Times New Roman" w:hAnsi="Times New Roman"/>
          <w:sz w:val="18"/>
          <w:szCs w:val="18"/>
        </w:rPr>
        <w:t xml:space="preserve"> may adjust the eligibility requirements, amount of subsidy payment and duration of support payment to ensure the department expenditures remain within available funds.</w:t>
      </w:r>
    </w:p>
    <w:p w14:paraId="06A95B19" w14:textId="2E12F63D" w:rsidR="00C927A0" w:rsidRPr="0042768B" w:rsidRDefault="0042768B" w:rsidP="0028367C">
      <w:pPr>
        <w:spacing w:before="240" w:line="360" w:lineRule="auto"/>
        <w:ind w:left="540" w:hanging="540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t>______</w:t>
      </w:r>
      <w:r w:rsidR="006E3B56" w:rsidRPr="0042768B">
        <w:rPr>
          <w:rFonts w:ascii="Times New Roman" w:hAnsi="Times New Roman"/>
          <w:sz w:val="18"/>
          <w:szCs w:val="18"/>
        </w:rPr>
        <w:t xml:space="preserve">I understand I may </w:t>
      </w:r>
      <w:r w:rsidR="00B60D57" w:rsidRPr="0042768B">
        <w:rPr>
          <w:rFonts w:ascii="Times New Roman" w:hAnsi="Times New Roman"/>
          <w:sz w:val="18"/>
          <w:szCs w:val="18"/>
        </w:rPr>
        <w:t xml:space="preserve">apply for financial benefits for the </w:t>
      </w:r>
      <w:r w:rsidR="007322EC" w:rsidRPr="0042768B">
        <w:rPr>
          <w:rFonts w:ascii="Times New Roman" w:hAnsi="Times New Roman"/>
          <w:sz w:val="18"/>
          <w:szCs w:val="18"/>
        </w:rPr>
        <w:t>youth</w:t>
      </w:r>
      <w:r w:rsidR="00B60D57" w:rsidRPr="0042768B">
        <w:rPr>
          <w:rFonts w:ascii="Times New Roman" w:hAnsi="Times New Roman"/>
          <w:sz w:val="18"/>
          <w:szCs w:val="18"/>
        </w:rPr>
        <w:t xml:space="preserve">, including </w:t>
      </w:r>
      <w:r w:rsidR="00017FB4" w:rsidRPr="0042768B">
        <w:rPr>
          <w:rFonts w:ascii="Times New Roman" w:hAnsi="Times New Roman"/>
          <w:sz w:val="18"/>
          <w:szCs w:val="18"/>
        </w:rPr>
        <w:t>complet</w:t>
      </w:r>
      <w:r w:rsidR="00017FB4" w:rsidRPr="0042768B">
        <w:rPr>
          <w:rFonts w:ascii="Times New Roman" w:hAnsi="Times New Roman"/>
          <w:strike/>
          <w:sz w:val="18"/>
          <w:szCs w:val="18"/>
        </w:rPr>
        <w:t>i</w:t>
      </w:r>
      <w:r w:rsidR="00017FB4" w:rsidRPr="0042768B">
        <w:rPr>
          <w:rFonts w:ascii="Times New Roman" w:hAnsi="Times New Roman"/>
          <w:sz w:val="18"/>
          <w:szCs w:val="18"/>
        </w:rPr>
        <w:t>ng</w:t>
      </w:r>
      <w:r w:rsidR="006E3B56" w:rsidRPr="0042768B">
        <w:rPr>
          <w:rFonts w:ascii="Times New Roman" w:hAnsi="Times New Roman"/>
          <w:sz w:val="18"/>
          <w:szCs w:val="18"/>
        </w:rPr>
        <w:t xml:space="preserve"> an application for child-only Temporary Assistance to Families (TAF) in addition to receiving the </w:t>
      </w:r>
      <w:r w:rsidR="00A038B1" w:rsidRPr="0042768B">
        <w:rPr>
          <w:rFonts w:ascii="Times New Roman" w:hAnsi="Times New Roman"/>
          <w:sz w:val="18"/>
          <w:szCs w:val="18"/>
        </w:rPr>
        <w:t xml:space="preserve">SOUL FAMILY </w:t>
      </w:r>
      <w:r w:rsidR="008062A2" w:rsidRPr="0042768B">
        <w:rPr>
          <w:rFonts w:ascii="Times New Roman" w:hAnsi="Times New Roman"/>
          <w:sz w:val="18"/>
          <w:szCs w:val="18"/>
        </w:rPr>
        <w:t xml:space="preserve">LEGAL PERMANENCY </w:t>
      </w:r>
      <w:r w:rsidR="006E3B56" w:rsidRPr="0042768B">
        <w:rPr>
          <w:rFonts w:ascii="Times New Roman" w:hAnsi="Times New Roman"/>
          <w:sz w:val="18"/>
          <w:szCs w:val="18"/>
        </w:rPr>
        <w:t xml:space="preserve">subsidy. </w:t>
      </w:r>
    </w:p>
    <w:p w14:paraId="2A1886A8" w14:textId="77777777" w:rsidR="00CA5D96" w:rsidRPr="0042768B" w:rsidRDefault="00337EFD" w:rsidP="0028367C">
      <w:pPr>
        <w:tabs>
          <w:tab w:val="left" w:pos="1176"/>
        </w:tabs>
        <w:spacing w:before="240" w:line="360" w:lineRule="auto"/>
        <w:ind w:left="540" w:hanging="540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lastRenderedPageBreak/>
        <w:t>______</w:t>
      </w:r>
      <w:r w:rsidR="006E3B56" w:rsidRPr="0042768B">
        <w:rPr>
          <w:rFonts w:ascii="Times New Roman" w:hAnsi="Times New Roman"/>
          <w:sz w:val="18"/>
          <w:szCs w:val="18"/>
        </w:rPr>
        <w:t xml:space="preserve">I understand the </w:t>
      </w:r>
      <w:r w:rsidR="00A038B1" w:rsidRPr="0042768B">
        <w:rPr>
          <w:rFonts w:ascii="Times New Roman" w:hAnsi="Times New Roman"/>
          <w:sz w:val="18"/>
          <w:szCs w:val="18"/>
        </w:rPr>
        <w:t xml:space="preserve">SOUL FAMILY </w:t>
      </w:r>
      <w:r w:rsidR="008062A2" w:rsidRPr="0042768B">
        <w:rPr>
          <w:rFonts w:ascii="Times New Roman" w:hAnsi="Times New Roman"/>
          <w:sz w:val="18"/>
          <w:szCs w:val="18"/>
        </w:rPr>
        <w:t xml:space="preserve">LEGAL PERMANENCY </w:t>
      </w:r>
      <w:r w:rsidR="006E3B56" w:rsidRPr="0042768B">
        <w:rPr>
          <w:rFonts w:ascii="Times New Roman" w:hAnsi="Times New Roman"/>
          <w:sz w:val="18"/>
          <w:szCs w:val="18"/>
        </w:rPr>
        <w:t xml:space="preserve">subsidy will terminate at the time the (a) </w:t>
      </w:r>
      <w:r w:rsidR="007322EC" w:rsidRPr="0042768B">
        <w:rPr>
          <w:rFonts w:ascii="Times New Roman" w:hAnsi="Times New Roman"/>
          <w:sz w:val="18"/>
          <w:szCs w:val="18"/>
        </w:rPr>
        <w:t>youth</w:t>
      </w:r>
      <w:r w:rsidR="006E3B56" w:rsidRPr="0042768B">
        <w:rPr>
          <w:rFonts w:ascii="Times New Roman" w:hAnsi="Times New Roman"/>
          <w:sz w:val="18"/>
          <w:szCs w:val="18"/>
        </w:rPr>
        <w:t xml:space="preserve"> is 18 years of age or has completed high school; (b) </w:t>
      </w:r>
      <w:r w:rsidR="007322EC" w:rsidRPr="0042768B">
        <w:rPr>
          <w:rFonts w:ascii="Times New Roman" w:hAnsi="Times New Roman"/>
          <w:sz w:val="18"/>
          <w:szCs w:val="18"/>
        </w:rPr>
        <w:t>youth</w:t>
      </w:r>
      <w:r w:rsidR="006E3B56" w:rsidRPr="0042768B">
        <w:rPr>
          <w:rFonts w:ascii="Times New Roman" w:hAnsi="Times New Roman"/>
          <w:sz w:val="18"/>
          <w:szCs w:val="18"/>
        </w:rPr>
        <w:t xml:space="preserve"> becomes emancipated, dies, leaves the home,</w:t>
      </w:r>
      <w:r w:rsidR="007322EC" w:rsidRPr="0042768B">
        <w:rPr>
          <w:rFonts w:ascii="Times New Roman" w:hAnsi="Times New Roman"/>
          <w:sz w:val="18"/>
          <w:szCs w:val="18"/>
        </w:rPr>
        <w:t xml:space="preserve"> </w:t>
      </w:r>
      <w:r w:rsidR="00410DA5" w:rsidRPr="0042768B">
        <w:rPr>
          <w:rFonts w:ascii="Times New Roman" w:hAnsi="Times New Roman"/>
          <w:sz w:val="18"/>
          <w:szCs w:val="18"/>
        </w:rPr>
        <w:t xml:space="preserve">(c) </w:t>
      </w:r>
      <w:proofErr w:type="spellStart"/>
      <w:r w:rsidR="007322EC" w:rsidRPr="0042768B">
        <w:rPr>
          <w:rFonts w:ascii="Times New Roman" w:hAnsi="Times New Roman"/>
          <w:sz w:val="18"/>
          <w:szCs w:val="18"/>
        </w:rPr>
        <w:t>acceses</w:t>
      </w:r>
      <w:proofErr w:type="spellEnd"/>
      <w:r w:rsidR="007322EC" w:rsidRPr="0042768B">
        <w:rPr>
          <w:rFonts w:ascii="Times New Roman" w:hAnsi="Times New Roman"/>
          <w:sz w:val="18"/>
          <w:szCs w:val="18"/>
        </w:rPr>
        <w:t xml:space="preserve"> Independent Living Subsidy</w:t>
      </w:r>
      <w:r w:rsidR="006E3B56" w:rsidRPr="0042768B">
        <w:rPr>
          <w:rFonts w:ascii="Times New Roman" w:hAnsi="Times New Roman"/>
          <w:sz w:val="18"/>
          <w:szCs w:val="18"/>
        </w:rPr>
        <w:t xml:space="preserve"> or otherwise ceases to need support</w:t>
      </w:r>
      <w:r w:rsidR="008062A2" w:rsidRPr="0042768B">
        <w:rPr>
          <w:rFonts w:ascii="Times New Roman" w:hAnsi="Times New Roman"/>
          <w:sz w:val="18"/>
          <w:szCs w:val="18"/>
        </w:rPr>
        <w:t xml:space="preserve"> (d) attains age 21</w:t>
      </w:r>
      <w:r w:rsidR="006E3B56" w:rsidRPr="0042768B">
        <w:rPr>
          <w:rFonts w:ascii="Times New Roman" w:hAnsi="Times New Roman"/>
          <w:sz w:val="18"/>
          <w:szCs w:val="18"/>
        </w:rPr>
        <w:t>.</w:t>
      </w:r>
    </w:p>
    <w:p w14:paraId="09F293D5" w14:textId="77777777" w:rsidR="00CA5D96" w:rsidRPr="0042768B" w:rsidRDefault="00CA5D96" w:rsidP="0028367C">
      <w:pPr>
        <w:tabs>
          <w:tab w:val="left" w:pos="1176"/>
        </w:tabs>
        <w:spacing w:before="240" w:line="360" w:lineRule="auto"/>
        <w:ind w:left="540" w:hanging="540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t xml:space="preserve">______I understand if the </w:t>
      </w:r>
      <w:r w:rsidR="007322EC" w:rsidRPr="0042768B">
        <w:rPr>
          <w:rFonts w:ascii="Times New Roman" w:hAnsi="Times New Roman"/>
          <w:sz w:val="18"/>
          <w:szCs w:val="18"/>
        </w:rPr>
        <w:t>youth</w:t>
      </w:r>
      <w:r w:rsidRPr="0042768B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42768B">
        <w:rPr>
          <w:rFonts w:ascii="Times New Roman" w:hAnsi="Times New Roman"/>
          <w:sz w:val="18"/>
          <w:szCs w:val="18"/>
        </w:rPr>
        <w:t>becomes</w:t>
      </w:r>
      <w:proofErr w:type="gramEnd"/>
      <w:r w:rsidRPr="0042768B">
        <w:rPr>
          <w:rFonts w:ascii="Times New Roman" w:hAnsi="Times New Roman"/>
          <w:sz w:val="18"/>
          <w:szCs w:val="18"/>
        </w:rPr>
        <w:t xml:space="preserve"> eligible for Supplemental Security Income (SSI)</w:t>
      </w:r>
      <w:r w:rsidR="008062A2" w:rsidRPr="0042768B">
        <w:rPr>
          <w:rFonts w:ascii="Times New Roman" w:hAnsi="Times New Roman"/>
          <w:sz w:val="18"/>
          <w:szCs w:val="18"/>
        </w:rPr>
        <w:t>, above $500,</w:t>
      </w:r>
      <w:r w:rsidRPr="0042768B">
        <w:rPr>
          <w:rFonts w:ascii="Times New Roman" w:hAnsi="Times New Roman"/>
          <w:sz w:val="18"/>
          <w:szCs w:val="18"/>
        </w:rPr>
        <w:t xml:space="preserve"> after the </w:t>
      </w:r>
      <w:r w:rsidR="00A038B1" w:rsidRPr="0042768B">
        <w:rPr>
          <w:rFonts w:ascii="Times New Roman" w:hAnsi="Times New Roman"/>
          <w:sz w:val="18"/>
          <w:szCs w:val="18"/>
        </w:rPr>
        <w:t xml:space="preserve">SOUL FAMILY </w:t>
      </w:r>
      <w:r w:rsidR="008062A2" w:rsidRPr="0042768B">
        <w:rPr>
          <w:rFonts w:ascii="Times New Roman" w:hAnsi="Times New Roman"/>
          <w:sz w:val="18"/>
          <w:szCs w:val="18"/>
        </w:rPr>
        <w:t xml:space="preserve">LEGAL PERMANENCY </w:t>
      </w:r>
      <w:r w:rsidRPr="0042768B">
        <w:rPr>
          <w:rFonts w:ascii="Times New Roman" w:hAnsi="Times New Roman"/>
          <w:sz w:val="18"/>
          <w:szCs w:val="18"/>
        </w:rPr>
        <w:t xml:space="preserve">Subsidy was approved, the </w:t>
      </w:r>
      <w:r w:rsidR="007322EC" w:rsidRPr="0042768B">
        <w:rPr>
          <w:rFonts w:ascii="Times New Roman" w:hAnsi="Times New Roman"/>
          <w:sz w:val="18"/>
          <w:szCs w:val="18"/>
        </w:rPr>
        <w:t>youth</w:t>
      </w:r>
      <w:r w:rsidRPr="0042768B">
        <w:rPr>
          <w:rFonts w:ascii="Times New Roman" w:hAnsi="Times New Roman"/>
          <w:sz w:val="18"/>
          <w:szCs w:val="18"/>
        </w:rPr>
        <w:t xml:space="preserve"> becomes ineligible for </w:t>
      </w:r>
      <w:r w:rsidR="00A038B1" w:rsidRPr="0042768B">
        <w:rPr>
          <w:rFonts w:ascii="Times New Roman" w:hAnsi="Times New Roman"/>
          <w:sz w:val="18"/>
          <w:szCs w:val="18"/>
        </w:rPr>
        <w:t>S</w:t>
      </w:r>
      <w:r w:rsidR="008062A2" w:rsidRPr="0042768B">
        <w:rPr>
          <w:rFonts w:ascii="Times New Roman" w:hAnsi="Times New Roman"/>
          <w:sz w:val="18"/>
          <w:szCs w:val="18"/>
        </w:rPr>
        <w:t>OUL FAMILY LEGAL PERMA</w:t>
      </w:r>
      <w:r w:rsidR="00F70675" w:rsidRPr="0042768B">
        <w:rPr>
          <w:rFonts w:ascii="Times New Roman" w:hAnsi="Times New Roman"/>
          <w:sz w:val="18"/>
          <w:szCs w:val="18"/>
        </w:rPr>
        <w:t>N</w:t>
      </w:r>
      <w:r w:rsidR="008062A2" w:rsidRPr="0042768B">
        <w:rPr>
          <w:rFonts w:ascii="Times New Roman" w:hAnsi="Times New Roman"/>
          <w:sz w:val="18"/>
          <w:szCs w:val="18"/>
        </w:rPr>
        <w:t>ENCY Subsidy</w:t>
      </w:r>
      <w:r w:rsidRPr="0042768B">
        <w:rPr>
          <w:rFonts w:ascii="Times New Roman" w:hAnsi="Times New Roman"/>
          <w:sz w:val="18"/>
          <w:szCs w:val="18"/>
        </w:rPr>
        <w:t>.</w:t>
      </w:r>
    </w:p>
    <w:p w14:paraId="3A1DF9B8" w14:textId="77777777" w:rsidR="002301CC" w:rsidRPr="0042768B" w:rsidRDefault="00CA5D96" w:rsidP="0028367C">
      <w:pPr>
        <w:tabs>
          <w:tab w:val="left" w:pos="1176"/>
        </w:tabs>
        <w:spacing w:before="240" w:line="360" w:lineRule="auto"/>
        <w:ind w:left="540" w:hanging="540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t xml:space="preserve">______I understand if I move to another state, the Kansas medical card </w:t>
      </w:r>
      <w:r w:rsidR="008062A2" w:rsidRPr="0042768B">
        <w:rPr>
          <w:rFonts w:ascii="Times New Roman" w:hAnsi="Times New Roman"/>
          <w:sz w:val="18"/>
          <w:szCs w:val="18"/>
        </w:rPr>
        <w:t>may provide limited coverage if my new state of residence will not honor the youth’s Medicaid coverage</w:t>
      </w:r>
      <w:r w:rsidRPr="0042768B">
        <w:rPr>
          <w:rFonts w:ascii="Times New Roman" w:hAnsi="Times New Roman"/>
          <w:sz w:val="18"/>
          <w:szCs w:val="18"/>
        </w:rPr>
        <w:t xml:space="preserve">.  I would need to apply </w:t>
      </w:r>
      <w:r w:rsidR="00CB6551" w:rsidRPr="0042768B">
        <w:rPr>
          <w:rFonts w:ascii="Times New Roman" w:hAnsi="Times New Roman"/>
          <w:sz w:val="18"/>
          <w:szCs w:val="18"/>
        </w:rPr>
        <w:t xml:space="preserve">on our own, </w:t>
      </w:r>
      <w:r w:rsidR="006757E1" w:rsidRPr="0042768B">
        <w:rPr>
          <w:rFonts w:ascii="Times New Roman" w:hAnsi="Times New Roman"/>
          <w:sz w:val="18"/>
          <w:szCs w:val="18"/>
        </w:rPr>
        <w:t xml:space="preserve">and meet eligibility requirements </w:t>
      </w:r>
      <w:r w:rsidRPr="0042768B">
        <w:rPr>
          <w:rFonts w:ascii="Times New Roman" w:hAnsi="Times New Roman"/>
          <w:sz w:val="18"/>
          <w:szCs w:val="18"/>
        </w:rPr>
        <w:t>in the new residence state</w:t>
      </w:r>
      <w:r w:rsidR="00CB6551" w:rsidRPr="0042768B">
        <w:rPr>
          <w:rFonts w:ascii="Times New Roman" w:hAnsi="Times New Roman"/>
          <w:sz w:val="18"/>
          <w:szCs w:val="18"/>
        </w:rPr>
        <w:t xml:space="preserve">, </w:t>
      </w:r>
      <w:r w:rsidR="00017FB4" w:rsidRPr="0042768B">
        <w:rPr>
          <w:rFonts w:ascii="Times New Roman" w:hAnsi="Times New Roman"/>
          <w:sz w:val="18"/>
          <w:szCs w:val="18"/>
        </w:rPr>
        <w:t>to</w:t>
      </w:r>
      <w:r w:rsidR="00CB6551" w:rsidRPr="0042768B">
        <w:rPr>
          <w:rFonts w:ascii="Times New Roman" w:hAnsi="Times New Roman"/>
          <w:sz w:val="18"/>
          <w:szCs w:val="18"/>
        </w:rPr>
        <w:t xml:space="preserve"> </w:t>
      </w:r>
      <w:r w:rsidR="006757E1" w:rsidRPr="0042768B">
        <w:rPr>
          <w:rFonts w:ascii="Times New Roman" w:hAnsi="Times New Roman"/>
          <w:sz w:val="18"/>
          <w:szCs w:val="18"/>
        </w:rPr>
        <w:t xml:space="preserve">receive </w:t>
      </w:r>
      <w:r w:rsidR="00CB6551" w:rsidRPr="0042768B">
        <w:rPr>
          <w:rFonts w:ascii="Times New Roman" w:hAnsi="Times New Roman"/>
          <w:sz w:val="18"/>
          <w:szCs w:val="18"/>
        </w:rPr>
        <w:t xml:space="preserve">that state’s </w:t>
      </w:r>
      <w:r w:rsidR="006757E1" w:rsidRPr="0042768B">
        <w:rPr>
          <w:rFonts w:ascii="Times New Roman" w:hAnsi="Times New Roman"/>
          <w:sz w:val="18"/>
          <w:szCs w:val="18"/>
        </w:rPr>
        <w:t>medical card.</w:t>
      </w:r>
    </w:p>
    <w:p w14:paraId="2B01C92F" w14:textId="77777777" w:rsidR="00C927A0" w:rsidRPr="0042768B" w:rsidRDefault="00337EFD" w:rsidP="0028367C">
      <w:pPr>
        <w:tabs>
          <w:tab w:val="left" w:pos="1176"/>
        </w:tabs>
        <w:spacing w:before="240" w:line="360" w:lineRule="auto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t>______</w:t>
      </w:r>
      <w:r w:rsidR="002301CC" w:rsidRPr="0042768B">
        <w:rPr>
          <w:rFonts w:ascii="Times New Roman" w:hAnsi="Times New Roman"/>
          <w:sz w:val="18"/>
          <w:szCs w:val="18"/>
        </w:rPr>
        <w:t xml:space="preserve">I have received a copy of the </w:t>
      </w:r>
      <w:r w:rsidR="0010334F" w:rsidRPr="0042768B">
        <w:rPr>
          <w:rFonts w:ascii="Times New Roman" w:hAnsi="Times New Roman"/>
          <w:sz w:val="18"/>
          <w:szCs w:val="18"/>
        </w:rPr>
        <w:t>PP</w:t>
      </w:r>
      <w:r w:rsidR="002301CC" w:rsidRPr="0042768B">
        <w:rPr>
          <w:rFonts w:ascii="Times New Roman" w:hAnsi="Times New Roman"/>
          <w:sz w:val="18"/>
          <w:szCs w:val="18"/>
        </w:rPr>
        <w:t xml:space="preserve">S </w:t>
      </w:r>
      <w:r w:rsidR="0010334F" w:rsidRPr="0042768B">
        <w:rPr>
          <w:rFonts w:ascii="Times New Roman" w:hAnsi="Times New Roman"/>
          <w:sz w:val="18"/>
          <w:szCs w:val="18"/>
        </w:rPr>
        <w:t>6</w:t>
      </w:r>
      <w:r w:rsidR="007322EC" w:rsidRPr="0042768B">
        <w:rPr>
          <w:rFonts w:ascii="Times New Roman" w:hAnsi="Times New Roman"/>
          <w:sz w:val="18"/>
          <w:szCs w:val="18"/>
        </w:rPr>
        <w:t>320</w:t>
      </w:r>
      <w:r w:rsidR="002301CC" w:rsidRPr="0042768B">
        <w:rPr>
          <w:rFonts w:ascii="Times New Roman" w:hAnsi="Times New Roman"/>
          <w:sz w:val="18"/>
          <w:szCs w:val="18"/>
        </w:rPr>
        <w:t xml:space="preserve">, </w:t>
      </w:r>
      <w:r w:rsidR="00A038B1" w:rsidRPr="0042768B">
        <w:rPr>
          <w:rFonts w:ascii="Times New Roman" w:hAnsi="Times New Roman"/>
          <w:sz w:val="18"/>
          <w:szCs w:val="18"/>
        </w:rPr>
        <w:t>SOUL FAMILY</w:t>
      </w:r>
      <w:r w:rsidR="008062A2" w:rsidRPr="0042768B">
        <w:rPr>
          <w:rFonts w:ascii="Times New Roman" w:hAnsi="Times New Roman"/>
          <w:sz w:val="18"/>
          <w:szCs w:val="18"/>
        </w:rPr>
        <w:t xml:space="preserve"> </w:t>
      </w:r>
      <w:r w:rsidR="00F70675" w:rsidRPr="0042768B">
        <w:rPr>
          <w:rFonts w:ascii="Times New Roman" w:hAnsi="Times New Roman"/>
          <w:sz w:val="18"/>
          <w:szCs w:val="18"/>
        </w:rPr>
        <w:t xml:space="preserve">LEGAL PERMANENCY </w:t>
      </w:r>
      <w:r w:rsidR="0089029A" w:rsidRPr="0042768B">
        <w:rPr>
          <w:rFonts w:ascii="Times New Roman" w:hAnsi="Times New Roman"/>
          <w:sz w:val="18"/>
          <w:szCs w:val="18"/>
        </w:rPr>
        <w:t>Change Status</w:t>
      </w:r>
      <w:r w:rsidR="002301CC" w:rsidRPr="0042768B">
        <w:rPr>
          <w:rFonts w:ascii="Times New Roman" w:hAnsi="Times New Roman"/>
          <w:sz w:val="18"/>
          <w:szCs w:val="18"/>
        </w:rPr>
        <w:t xml:space="preserve"> Form.</w:t>
      </w:r>
    </w:p>
    <w:p w14:paraId="7E8FD288" w14:textId="77777777" w:rsidR="00AE0C59" w:rsidRPr="0042768B" w:rsidRDefault="00337EFD" w:rsidP="0028367C">
      <w:pPr>
        <w:tabs>
          <w:tab w:val="left" w:pos="1176"/>
        </w:tabs>
        <w:spacing w:before="240" w:line="360" w:lineRule="auto"/>
        <w:ind w:left="540" w:hanging="540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t>______</w:t>
      </w:r>
      <w:r w:rsidR="00903DF0" w:rsidRPr="0042768B">
        <w:rPr>
          <w:rFonts w:ascii="Times New Roman" w:hAnsi="Times New Roman"/>
          <w:sz w:val="18"/>
          <w:szCs w:val="18"/>
        </w:rPr>
        <w:t xml:space="preserve">I </w:t>
      </w:r>
      <w:r w:rsidR="00AC52EB" w:rsidRPr="0042768B">
        <w:rPr>
          <w:rFonts w:ascii="Times New Roman" w:hAnsi="Times New Roman"/>
          <w:sz w:val="18"/>
          <w:szCs w:val="18"/>
        </w:rPr>
        <w:t xml:space="preserve">have been informed </w:t>
      </w:r>
      <w:r w:rsidR="00A83723" w:rsidRPr="0042768B">
        <w:rPr>
          <w:rFonts w:ascii="Times New Roman" w:hAnsi="Times New Roman"/>
          <w:sz w:val="18"/>
          <w:szCs w:val="18"/>
        </w:rPr>
        <w:t xml:space="preserve">of the </w:t>
      </w:r>
      <w:r w:rsidR="00AE0C59" w:rsidRPr="0042768B">
        <w:rPr>
          <w:rFonts w:ascii="Times New Roman" w:hAnsi="Times New Roman"/>
          <w:sz w:val="18"/>
          <w:szCs w:val="18"/>
        </w:rPr>
        <w:t xml:space="preserve">possibility </w:t>
      </w:r>
      <w:r w:rsidR="00235D43" w:rsidRPr="0042768B">
        <w:rPr>
          <w:rFonts w:ascii="Times New Roman" w:hAnsi="Times New Roman"/>
          <w:sz w:val="18"/>
          <w:szCs w:val="18"/>
        </w:rPr>
        <w:t>of</w:t>
      </w:r>
      <w:r w:rsidR="00AE0C59" w:rsidRPr="0042768B">
        <w:rPr>
          <w:rFonts w:ascii="Times New Roman" w:hAnsi="Times New Roman"/>
          <w:sz w:val="18"/>
          <w:szCs w:val="18"/>
        </w:rPr>
        <w:t xml:space="preserve"> </w:t>
      </w:r>
      <w:r w:rsidR="00A83723" w:rsidRPr="0042768B">
        <w:rPr>
          <w:rFonts w:ascii="Times New Roman" w:hAnsi="Times New Roman"/>
          <w:sz w:val="18"/>
          <w:szCs w:val="18"/>
        </w:rPr>
        <w:t xml:space="preserve">Independent Living Services </w:t>
      </w:r>
      <w:r w:rsidR="00AE0C59" w:rsidRPr="0042768B">
        <w:rPr>
          <w:rFonts w:ascii="Times New Roman" w:hAnsi="Times New Roman"/>
          <w:sz w:val="18"/>
          <w:szCs w:val="18"/>
        </w:rPr>
        <w:t xml:space="preserve">for youth who </w:t>
      </w:r>
      <w:r w:rsidR="00017FB4" w:rsidRPr="0042768B">
        <w:rPr>
          <w:rFonts w:ascii="Times New Roman" w:hAnsi="Times New Roman"/>
          <w:sz w:val="18"/>
          <w:szCs w:val="18"/>
        </w:rPr>
        <w:t>achieve</w:t>
      </w:r>
      <w:r w:rsidR="00AE0C59" w:rsidRPr="0042768B">
        <w:rPr>
          <w:rFonts w:ascii="Times New Roman" w:hAnsi="Times New Roman"/>
          <w:sz w:val="18"/>
          <w:szCs w:val="18"/>
        </w:rPr>
        <w:t xml:space="preserve"> </w:t>
      </w:r>
      <w:r w:rsidR="00A038B1" w:rsidRPr="0042768B">
        <w:rPr>
          <w:rFonts w:ascii="Times New Roman" w:hAnsi="Times New Roman"/>
          <w:sz w:val="18"/>
          <w:szCs w:val="18"/>
        </w:rPr>
        <w:t>SOUL FAMILY</w:t>
      </w:r>
      <w:r w:rsidR="008062A2" w:rsidRPr="0042768B">
        <w:rPr>
          <w:rFonts w:ascii="Times New Roman" w:hAnsi="Times New Roman"/>
          <w:sz w:val="18"/>
          <w:szCs w:val="18"/>
        </w:rPr>
        <w:t xml:space="preserve"> LEGAL PERMANENCY</w:t>
      </w:r>
      <w:r w:rsidR="00A038B1" w:rsidRPr="0042768B">
        <w:rPr>
          <w:rFonts w:ascii="Times New Roman" w:hAnsi="Times New Roman"/>
          <w:sz w:val="18"/>
          <w:szCs w:val="18"/>
        </w:rPr>
        <w:t xml:space="preserve"> </w:t>
      </w:r>
      <w:r w:rsidR="00AE0C59" w:rsidRPr="0042768B">
        <w:rPr>
          <w:rFonts w:ascii="Times New Roman" w:hAnsi="Times New Roman"/>
          <w:sz w:val="18"/>
          <w:szCs w:val="18"/>
        </w:rPr>
        <w:t>at or after age 16, and access to services is through the State’s Independent Living Program Manager.</w:t>
      </w:r>
    </w:p>
    <w:p w14:paraId="6E8CB007" w14:textId="33156FEF" w:rsidR="000C739D" w:rsidRPr="0042768B" w:rsidRDefault="00AE0C59" w:rsidP="0028367C">
      <w:pPr>
        <w:tabs>
          <w:tab w:val="left" w:pos="1176"/>
        </w:tabs>
        <w:spacing w:before="240" w:line="360" w:lineRule="auto"/>
        <w:ind w:left="540" w:hanging="540"/>
        <w:rPr>
          <w:rFonts w:ascii="Times New Roman" w:hAnsi="Times New Roman"/>
          <w:sz w:val="18"/>
          <w:szCs w:val="18"/>
        </w:rPr>
      </w:pPr>
      <w:r w:rsidRPr="0042768B">
        <w:rPr>
          <w:rFonts w:ascii="Times New Roman" w:hAnsi="Times New Roman"/>
          <w:sz w:val="18"/>
          <w:szCs w:val="18"/>
        </w:rPr>
        <w:t>______</w:t>
      </w:r>
      <w:r w:rsidR="00903DF0" w:rsidRPr="0042768B">
        <w:rPr>
          <w:rFonts w:ascii="Times New Roman" w:hAnsi="Times New Roman"/>
          <w:sz w:val="18"/>
          <w:szCs w:val="18"/>
        </w:rPr>
        <w:t xml:space="preserve">I </w:t>
      </w:r>
      <w:r w:rsidRPr="0042768B">
        <w:rPr>
          <w:rFonts w:ascii="Times New Roman" w:hAnsi="Times New Roman"/>
          <w:sz w:val="18"/>
          <w:szCs w:val="18"/>
        </w:rPr>
        <w:t xml:space="preserve">have been informed </w:t>
      </w:r>
      <w:r w:rsidR="00AC52EB" w:rsidRPr="0042768B">
        <w:rPr>
          <w:rFonts w:ascii="Times New Roman" w:hAnsi="Times New Roman"/>
          <w:sz w:val="18"/>
          <w:szCs w:val="18"/>
        </w:rPr>
        <w:t>that w</w:t>
      </w:r>
      <w:r w:rsidR="00C927A0" w:rsidRPr="0042768B">
        <w:rPr>
          <w:rFonts w:ascii="Times New Roman" w:hAnsi="Times New Roman"/>
          <w:sz w:val="18"/>
          <w:szCs w:val="18"/>
        </w:rPr>
        <w:t xml:space="preserve">hen the child is 17, if (s)he </w:t>
      </w:r>
      <w:proofErr w:type="gramStart"/>
      <w:r w:rsidR="00C927A0" w:rsidRPr="0042768B">
        <w:rPr>
          <w:rFonts w:ascii="Times New Roman" w:hAnsi="Times New Roman"/>
          <w:sz w:val="18"/>
          <w:szCs w:val="18"/>
        </w:rPr>
        <w:t>was</w:t>
      </w:r>
      <w:proofErr w:type="gramEnd"/>
      <w:r w:rsidR="00C927A0" w:rsidRPr="0042768B">
        <w:rPr>
          <w:rFonts w:ascii="Times New Roman" w:hAnsi="Times New Roman"/>
          <w:sz w:val="18"/>
          <w:szCs w:val="18"/>
        </w:rPr>
        <w:t xml:space="preserve"> in the custody of the Secretary of </w:t>
      </w:r>
      <w:r w:rsidR="0010334F" w:rsidRPr="0042768B">
        <w:rPr>
          <w:rFonts w:ascii="Times New Roman" w:hAnsi="Times New Roman"/>
          <w:sz w:val="18"/>
          <w:szCs w:val="18"/>
        </w:rPr>
        <w:t>DCF</w:t>
      </w:r>
      <w:r w:rsidR="00C927A0" w:rsidRPr="0042768B">
        <w:rPr>
          <w:rFonts w:ascii="Times New Roman" w:hAnsi="Times New Roman"/>
          <w:sz w:val="18"/>
          <w:szCs w:val="18"/>
        </w:rPr>
        <w:t xml:space="preserve"> at age 14 or older and meets the minimum state </w:t>
      </w:r>
      <w:r w:rsidR="00261BA6" w:rsidRPr="0042768B">
        <w:rPr>
          <w:rFonts w:ascii="Times New Roman" w:hAnsi="Times New Roman"/>
          <w:sz w:val="18"/>
          <w:szCs w:val="18"/>
        </w:rPr>
        <w:t>requirements</w:t>
      </w:r>
      <w:r w:rsidR="00C927A0" w:rsidRPr="0042768B">
        <w:rPr>
          <w:rFonts w:ascii="Times New Roman" w:hAnsi="Times New Roman"/>
          <w:sz w:val="18"/>
          <w:szCs w:val="18"/>
        </w:rPr>
        <w:t xml:space="preserve"> for high school graduation, (s)he may ask the school where they are </w:t>
      </w:r>
      <w:r w:rsidR="00261BA6" w:rsidRPr="0042768B">
        <w:rPr>
          <w:rFonts w:ascii="Times New Roman" w:hAnsi="Times New Roman"/>
          <w:sz w:val="18"/>
          <w:szCs w:val="18"/>
        </w:rPr>
        <w:t>enrolled</w:t>
      </w:r>
      <w:r w:rsidR="00C927A0" w:rsidRPr="0042768B">
        <w:rPr>
          <w:rFonts w:ascii="Times New Roman" w:hAnsi="Times New Roman"/>
          <w:sz w:val="18"/>
          <w:szCs w:val="18"/>
        </w:rPr>
        <w:t xml:space="preserve"> or reside for a diploma.  </w:t>
      </w:r>
    </w:p>
    <w:p w14:paraId="0CC6F039" w14:textId="7DF36E86" w:rsidR="00BD021D" w:rsidRPr="00BD021D" w:rsidRDefault="00BD021D" w:rsidP="0093736E">
      <w:pPr>
        <w:tabs>
          <w:tab w:val="left" w:pos="1176"/>
        </w:tabs>
        <w:spacing w:before="240" w:line="360" w:lineRule="auto"/>
        <w:rPr>
          <w:sz w:val="18"/>
          <w:szCs w:val="18"/>
        </w:rPr>
      </w:pPr>
      <w:r w:rsidRPr="00BD021D">
        <w:rPr>
          <w:sz w:val="18"/>
          <w:szCs w:val="18"/>
        </w:rPr>
        <w:t>DCF agrees to pay a SOUL FAMILY LEGAL PERMANENCY subsidy in the amount of: ______________________</w:t>
      </w:r>
    </w:p>
    <w:p w14:paraId="46FA78D3" w14:textId="77777777" w:rsidR="00BD021D" w:rsidRPr="00BD021D" w:rsidRDefault="00BD021D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  <w:r w:rsidRPr="00BD021D">
        <w:rPr>
          <w:sz w:val="18"/>
          <w:szCs w:val="18"/>
        </w:rPr>
        <w:t>Payment is to begin: ______________________</w:t>
      </w:r>
    </w:p>
    <w:p w14:paraId="43E687C5" w14:textId="77777777" w:rsidR="0042768B" w:rsidRDefault="0042768B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</w:p>
    <w:p w14:paraId="11FA0063" w14:textId="128643DF" w:rsidR="00BD021D" w:rsidRPr="00BD021D" w:rsidRDefault="00BD021D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  <w:r w:rsidRPr="00BD021D">
        <w:rPr>
          <w:sz w:val="18"/>
          <w:szCs w:val="18"/>
        </w:rPr>
        <w:t>DCF agrees to pay a SOUL FAMILY LEGAL PERMANENCY one-time Payment in the amount of: ______________________</w:t>
      </w:r>
    </w:p>
    <w:p w14:paraId="3EED7F40" w14:textId="77777777" w:rsidR="00BD021D" w:rsidRPr="00BD021D" w:rsidRDefault="00BD021D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  <w:r w:rsidRPr="00BD021D">
        <w:rPr>
          <w:sz w:val="18"/>
          <w:szCs w:val="18"/>
        </w:rPr>
        <w:t>Payment is to be issued: ______________________</w:t>
      </w:r>
    </w:p>
    <w:p w14:paraId="7414F13B" w14:textId="77777777" w:rsidR="0042768B" w:rsidRDefault="0042768B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</w:p>
    <w:p w14:paraId="38379750" w14:textId="7FB594A8" w:rsidR="00BD021D" w:rsidRPr="00BD021D" w:rsidRDefault="00BD021D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  <w:r w:rsidRPr="00BD021D">
        <w:rPr>
          <w:sz w:val="18"/>
          <w:szCs w:val="18"/>
        </w:rPr>
        <w:t>SOUL FAMILY LEGAL PERMANENCY RESIDENTIAL CUSTODIAN Signature: ______________________________________</w:t>
      </w:r>
    </w:p>
    <w:p w14:paraId="47B4A277" w14:textId="77777777" w:rsidR="00BD021D" w:rsidRPr="00BD021D" w:rsidRDefault="00BD021D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  <w:r w:rsidRPr="00BD021D">
        <w:rPr>
          <w:sz w:val="18"/>
          <w:szCs w:val="18"/>
        </w:rPr>
        <w:t>Date: _____________</w:t>
      </w:r>
    </w:p>
    <w:p w14:paraId="77C9973A" w14:textId="77777777" w:rsidR="00BD021D" w:rsidRPr="00BD021D" w:rsidRDefault="00BD021D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  <w:r w:rsidRPr="00BD021D">
        <w:rPr>
          <w:sz w:val="18"/>
          <w:szCs w:val="18"/>
        </w:rPr>
        <w:t>Address: __________________________________________________________________</w:t>
      </w:r>
    </w:p>
    <w:p w14:paraId="182620EE" w14:textId="77777777" w:rsidR="0042768B" w:rsidRDefault="0042768B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</w:p>
    <w:p w14:paraId="0BBB90C6" w14:textId="62775C8B" w:rsidR="00BD021D" w:rsidRPr="00BD021D" w:rsidRDefault="00BD021D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  <w:r w:rsidRPr="00BD021D">
        <w:rPr>
          <w:sz w:val="18"/>
          <w:szCs w:val="18"/>
        </w:rPr>
        <w:t>DCF Regional Office Contact Name: _____________________________________________________________</w:t>
      </w:r>
    </w:p>
    <w:p w14:paraId="298F1EC7" w14:textId="77777777" w:rsidR="0042768B" w:rsidRDefault="0042768B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</w:p>
    <w:p w14:paraId="35ADA36B" w14:textId="09CA1B89" w:rsidR="00BD021D" w:rsidRPr="00BD021D" w:rsidRDefault="00BD021D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  <w:r w:rsidRPr="00BD021D">
        <w:rPr>
          <w:sz w:val="18"/>
          <w:szCs w:val="18"/>
        </w:rPr>
        <w:t>DCF Regional Office Contact Signature: _________________________________________________________</w:t>
      </w:r>
    </w:p>
    <w:p w14:paraId="145A9E24" w14:textId="77777777" w:rsidR="0042768B" w:rsidRDefault="0042768B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</w:p>
    <w:p w14:paraId="3048DF06" w14:textId="6BA42CE1" w:rsidR="00BD021D" w:rsidRPr="00BD021D" w:rsidRDefault="00BD021D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  <w:r w:rsidRPr="00BD021D">
        <w:rPr>
          <w:sz w:val="18"/>
          <w:szCs w:val="18"/>
        </w:rPr>
        <w:t>PPS Administration: __________________________________</w:t>
      </w:r>
      <w:r w:rsidR="0042768B">
        <w:rPr>
          <w:sz w:val="18"/>
          <w:szCs w:val="18"/>
        </w:rPr>
        <w:t xml:space="preserve">              </w:t>
      </w:r>
      <w:r w:rsidRPr="00BD021D">
        <w:rPr>
          <w:sz w:val="18"/>
          <w:szCs w:val="18"/>
        </w:rPr>
        <w:t>Date: _______________</w:t>
      </w:r>
    </w:p>
    <w:p w14:paraId="35FDD616" w14:textId="28C3E005" w:rsidR="004A1B10" w:rsidRPr="00E820B1" w:rsidRDefault="004A1B10" w:rsidP="0093736E">
      <w:pPr>
        <w:tabs>
          <w:tab w:val="left" w:pos="1176"/>
        </w:tabs>
        <w:spacing w:line="360" w:lineRule="auto"/>
        <w:rPr>
          <w:sz w:val="18"/>
          <w:szCs w:val="18"/>
        </w:rPr>
      </w:pPr>
    </w:p>
    <w:sectPr w:rsidR="004A1B10" w:rsidRPr="00E820B1" w:rsidSect="005E3E1A">
      <w:footerReference w:type="default" r:id="rId10"/>
      <w:pgSz w:w="12240" w:h="15840" w:code="1"/>
      <w:pgMar w:top="1152" w:right="1008" w:bottom="1152" w:left="1008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A86D" w14:textId="77777777" w:rsidR="00AF2601" w:rsidRDefault="00AF2601">
      <w:r>
        <w:separator/>
      </w:r>
    </w:p>
  </w:endnote>
  <w:endnote w:type="continuationSeparator" w:id="0">
    <w:p w14:paraId="28739A7A" w14:textId="77777777" w:rsidR="00AF2601" w:rsidRDefault="00AF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63B8" w14:textId="77777777" w:rsidR="00787A07" w:rsidRDefault="00787A07" w:rsidP="00A038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5D6D" w14:textId="77777777" w:rsidR="00AF2601" w:rsidRDefault="00AF2601">
      <w:r>
        <w:separator/>
      </w:r>
    </w:p>
  </w:footnote>
  <w:footnote w:type="continuationSeparator" w:id="0">
    <w:p w14:paraId="1D7B10AE" w14:textId="77777777" w:rsidR="00AF2601" w:rsidRDefault="00AF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92"/>
    <w:rsid w:val="000066A2"/>
    <w:rsid w:val="000110FF"/>
    <w:rsid w:val="00017FB4"/>
    <w:rsid w:val="000245B0"/>
    <w:rsid w:val="0002493C"/>
    <w:rsid w:val="00034AD7"/>
    <w:rsid w:val="00040207"/>
    <w:rsid w:val="0004638F"/>
    <w:rsid w:val="00065C6B"/>
    <w:rsid w:val="000757FF"/>
    <w:rsid w:val="0008454F"/>
    <w:rsid w:val="0009473F"/>
    <w:rsid w:val="000B5DCC"/>
    <w:rsid w:val="000C50C9"/>
    <w:rsid w:val="000C739D"/>
    <w:rsid w:val="000E10ED"/>
    <w:rsid w:val="000E79F4"/>
    <w:rsid w:val="0010334F"/>
    <w:rsid w:val="001040B9"/>
    <w:rsid w:val="00135EFA"/>
    <w:rsid w:val="001370BE"/>
    <w:rsid w:val="001403EC"/>
    <w:rsid w:val="00150AB2"/>
    <w:rsid w:val="001511B7"/>
    <w:rsid w:val="00157885"/>
    <w:rsid w:val="001819DA"/>
    <w:rsid w:val="00191195"/>
    <w:rsid w:val="001B5F85"/>
    <w:rsid w:val="001C1473"/>
    <w:rsid w:val="001D08A2"/>
    <w:rsid w:val="001D28C7"/>
    <w:rsid w:val="001D3448"/>
    <w:rsid w:val="002021E6"/>
    <w:rsid w:val="002301CC"/>
    <w:rsid w:val="00235D43"/>
    <w:rsid w:val="002370FB"/>
    <w:rsid w:val="00257222"/>
    <w:rsid w:val="00261BA6"/>
    <w:rsid w:val="00274627"/>
    <w:rsid w:val="00275F52"/>
    <w:rsid w:val="0028367C"/>
    <w:rsid w:val="00284D63"/>
    <w:rsid w:val="002857E8"/>
    <w:rsid w:val="002A78F8"/>
    <w:rsid w:val="002B4975"/>
    <w:rsid w:val="003006B7"/>
    <w:rsid w:val="00300DF5"/>
    <w:rsid w:val="00301308"/>
    <w:rsid w:val="00302F46"/>
    <w:rsid w:val="003204CA"/>
    <w:rsid w:val="00323AD4"/>
    <w:rsid w:val="003319F6"/>
    <w:rsid w:val="0033785F"/>
    <w:rsid w:val="00337EFD"/>
    <w:rsid w:val="00350BC2"/>
    <w:rsid w:val="00372A3A"/>
    <w:rsid w:val="00374AD0"/>
    <w:rsid w:val="003762FA"/>
    <w:rsid w:val="00380096"/>
    <w:rsid w:val="00382F0E"/>
    <w:rsid w:val="00387BF7"/>
    <w:rsid w:val="00391C86"/>
    <w:rsid w:val="003C030D"/>
    <w:rsid w:val="003C49C0"/>
    <w:rsid w:val="003C7484"/>
    <w:rsid w:val="003C7760"/>
    <w:rsid w:val="003D36B2"/>
    <w:rsid w:val="003D7950"/>
    <w:rsid w:val="003E7596"/>
    <w:rsid w:val="004073EB"/>
    <w:rsid w:val="00410DA5"/>
    <w:rsid w:val="0041455E"/>
    <w:rsid w:val="004173BD"/>
    <w:rsid w:val="004208C6"/>
    <w:rsid w:val="0042768B"/>
    <w:rsid w:val="00440489"/>
    <w:rsid w:val="004568F6"/>
    <w:rsid w:val="00472AA6"/>
    <w:rsid w:val="004818FA"/>
    <w:rsid w:val="00481A12"/>
    <w:rsid w:val="004A1B10"/>
    <w:rsid w:val="004A7600"/>
    <w:rsid w:val="004B7B1C"/>
    <w:rsid w:val="004C60B1"/>
    <w:rsid w:val="004D7785"/>
    <w:rsid w:val="004E1B3B"/>
    <w:rsid w:val="004E5181"/>
    <w:rsid w:val="004F299F"/>
    <w:rsid w:val="004F68A5"/>
    <w:rsid w:val="00512B07"/>
    <w:rsid w:val="00512B6F"/>
    <w:rsid w:val="00546F5D"/>
    <w:rsid w:val="00592318"/>
    <w:rsid w:val="005A4B9D"/>
    <w:rsid w:val="005A5436"/>
    <w:rsid w:val="005A7410"/>
    <w:rsid w:val="005B646E"/>
    <w:rsid w:val="005D5CB3"/>
    <w:rsid w:val="005E3E1A"/>
    <w:rsid w:val="006339C3"/>
    <w:rsid w:val="006757E1"/>
    <w:rsid w:val="00681FAE"/>
    <w:rsid w:val="00686EBD"/>
    <w:rsid w:val="006A2647"/>
    <w:rsid w:val="006B7B80"/>
    <w:rsid w:val="006D0EA0"/>
    <w:rsid w:val="006E3B56"/>
    <w:rsid w:val="006E69BB"/>
    <w:rsid w:val="006E6E9C"/>
    <w:rsid w:val="006F3C21"/>
    <w:rsid w:val="00705BBB"/>
    <w:rsid w:val="007322EC"/>
    <w:rsid w:val="00752C23"/>
    <w:rsid w:val="00753D06"/>
    <w:rsid w:val="007679D6"/>
    <w:rsid w:val="007809AA"/>
    <w:rsid w:val="007841C1"/>
    <w:rsid w:val="00787A07"/>
    <w:rsid w:val="007928E6"/>
    <w:rsid w:val="007A0C70"/>
    <w:rsid w:val="007F028C"/>
    <w:rsid w:val="0080243B"/>
    <w:rsid w:val="008062A2"/>
    <w:rsid w:val="00806869"/>
    <w:rsid w:val="00807197"/>
    <w:rsid w:val="008223A9"/>
    <w:rsid w:val="008404C4"/>
    <w:rsid w:val="00843C2B"/>
    <w:rsid w:val="00851C8A"/>
    <w:rsid w:val="00854867"/>
    <w:rsid w:val="00855FBB"/>
    <w:rsid w:val="008745C2"/>
    <w:rsid w:val="0088276F"/>
    <w:rsid w:val="0089029A"/>
    <w:rsid w:val="008D2E3F"/>
    <w:rsid w:val="008D71A3"/>
    <w:rsid w:val="008E4367"/>
    <w:rsid w:val="00903DF0"/>
    <w:rsid w:val="00930A56"/>
    <w:rsid w:val="0093248A"/>
    <w:rsid w:val="0093736E"/>
    <w:rsid w:val="00943E28"/>
    <w:rsid w:val="00966075"/>
    <w:rsid w:val="00993718"/>
    <w:rsid w:val="00994BAA"/>
    <w:rsid w:val="009A3CDB"/>
    <w:rsid w:val="009A47E4"/>
    <w:rsid w:val="009B5092"/>
    <w:rsid w:val="009C0B33"/>
    <w:rsid w:val="009C1651"/>
    <w:rsid w:val="009C7A53"/>
    <w:rsid w:val="009D20B6"/>
    <w:rsid w:val="00A038B1"/>
    <w:rsid w:val="00A116E1"/>
    <w:rsid w:val="00A1378F"/>
    <w:rsid w:val="00A13901"/>
    <w:rsid w:val="00A13CC6"/>
    <w:rsid w:val="00A1632A"/>
    <w:rsid w:val="00A25937"/>
    <w:rsid w:val="00A455E1"/>
    <w:rsid w:val="00A64B63"/>
    <w:rsid w:val="00A65A2B"/>
    <w:rsid w:val="00A778DE"/>
    <w:rsid w:val="00A77C78"/>
    <w:rsid w:val="00A83723"/>
    <w:rsid w:val="00A91D6D"/>
    <w:rsid w:val="00A93004"/>
    <w:rsid w:val="00AB0567"/>
    <w:rsid w:val="00AC52EB"/>
    <w:rsid w:val="00AD26C6"/>
    <w:rsid w:val="00AD3CA5"/>
    <w:rsid w:val="00AE0C59"/>
    <w:rsid w:val="00AF2601"/>
    <w:rsid w:val="00B35C8E"/>
    <w:rsid w:val="00B36C54"/>
    <w:rsid w:val="00B44899"/>
    <w:rsid w:val="00B46018"/>
    <w:rsid w:val="00B60D57"/>
    <w:rsid w:val="00B92176"/>
    <w:rsid w:val="00BA21C6"/>
    <w:rsid w:val="00BA7C59"/>
    <w:rsid w:val="00BB7430"/>
    <w:rsid w:val="00BB7651"/>
    <w:rsid w:val="00BC1C8D"/>
    <w:rsid w:val="00BD021D"/>
    <w:rsid w:val="00BE000C"/>
    <w:rsid w:val="00BE156A"/>
    <w:rsid w:val="00BE7332"/>
    <w:rsid w:val="00BF56CA"/>
    <w:rsid w:val="00C519E1"/>
    <w:rsid w:val="00C532AB"/>
    <w:rsid w:val="00C56E62"/>
    <w:rsid w:val="00C62215"/>
    <w:rsid w:val="00C628DF"/>
    <w:rsid w:val="00C74D49"/>
    <w:rsid w:val="00C86617"/>
    <w:rsid w:val="00C927A0"/>
    <w:rsid w:val="00CA5D96"/>
    <w:rsid w:val="00CB6551"/>
    <w:rsid w:val="00CB7092"/>
    <w:rsid w:val="00CD30C2"/>
    <w:rsid w:val="00CD4253"/>
    <w:rsid w:val="00CD548F"/>
    <w:rsid w:val="00CF0452"/>
    <w:rsid w:val="00CF6B04"/>
    <w:rsid w:val="00D057DE"/>
    <w:rsid w:val="00D14294"/>
    <w:rsid w:val="00D20BF1"/>
    <w:rsid w:val="00D21037"/>
    <w:rsid w:val="00D25AAF"/>
    <w:rsid w:val="00D2640A"/>
    <w:rsid w:val="00D50979"/>
    <w:rsid w:val="00D55B6B"/>
    <w:rsid w:val="00D80C7D"/>
    <w:rsid w:val="00D944E1"/>
    <w:rsid w:val="00DB25C7"/>
    <w:rsid w:val="00DC282E"/>
    <w:rsid w:val="00DC6E7B"/>
    <w:rsid w:val="00DC7DA7"/>
    <w:rsid w:val="00E01B09"/>
    <w:rsid w:val="00E139DE"/>
    <w:rsid w:val="00E161BA"/>
    <w:rsid w:val="00E229EE"/>
    <w:rsid w:val="00E231D9"/>
    <w:rsid w:val="00E26842"/>
    <w:rsid w:val="00E319BC"/>
    <w:rsid w:val="00E40FCC"/>
    <w:rsid w:val="00E442B6"/>
    <w:rsid w:val="00E55C41"/>
    <w:rsid w:val="00E60276"/>
    <w:rsid w:val="00E64E2E"/>
    <w:rsid w:val="00E81731"/>
    <w:rsid w:val="00E820B1"/>
    <w:rsid w:val="00E851E8"/>
    <w:rsid w:val="00EB0B3E"/>
    <w:rsid w:val="00F122EF"/>
    <w:rsid w:val="00F16D73"/>
    <w:rsid w:val="00F40EC4"/>
    <w:rsid w:val="00F414D5"/>
    <w:rsid w:val="00F50467"/>
    <w:rsid w:val="00F658E8"/>
    <w:rsid w:val="00F7048A"/>
    <w:rsid w:val="00F70675"/>
    <w:rsid w:val="00F73B59"/>
    <w:rsid w:val="00F7716C"/>
    <w:rsid w:val="00F77A31"/>
    <w:rsid w:val="00F94891"/>
    <w:rsid w:val="00FA1F66"/>
    <w:rsid w:val="00FB3570"/>
    <w:rsid w:val="00FC291D"/>
    <w:rsid w:val="00FD1935"/>
    <w:rsid w:val="00FD2675"/>
    <w:rsid w:val="00FD2D92"/>
    <w:rsid w:val="00FD6632"/>
    <w:rsid w:val="00FD724A"/>
    <w:rsid w:val="00FE5BF1"/>
    <w:rsid w:val="00FF0285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95E1F"/>
  <w15:docId w15:val="{C85EE8F0-DECA-4B31-AAC4-2124E4B1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B3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56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C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C8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C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C1C8D"/>
  </w:style>
  <w:style w:type="paragraph" w:styleId="BalloonText">
    <w:name w:val="Balloon Text"/>
    <w:basedOn w:val="Normal"/>
    <w:link w:val="BalloonTextChar"/>
    <w:rsid w:val="00E22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229EE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9C0B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0B33"/>
    <w:rPr>
      <w:sz w:val="20"/>
      <w:szCs w:val="20"/>
    </w:rPr>
  </w:style>
  <w:style w:type="character" w:customStyle="1" w:styleId="CommentTextChar">
    <w:name w:val="Comment Text Char"/>
    <w:link w:val="CommentText"/>
    <w:rsid w:val="009C0B3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C0B33"/>
    <w:rPr>
      <w:b/>
      <w:bCs/>
    </w:rPr>
  </w:style>
  <w:style w:type="character" w:customStyle="1" w:styleId="CommentSubjectChar">
    <w:name w:val="Comment Subject Char"/>
    <w:link w:val="CommentSubject"/>
    <w:rsid w:val="009C0B33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rsid w:val="00BF56C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45D11DF-B706-4338-82B5-61CA7FF8C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A8E2C-CB1E-4826-B63F-30DDB6641DBA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2CE290-2FAD-4BD1-A57C-631FBD7A3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67FBBE-AEB1-452E-86F2-3CCD89F907C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813</Words>
  <Characters>4532</Characters>
  <Application>Microsoft Office Word</Application>
  <DocSecurity>0</DocSecurity>
  <Lines>116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Soul Family Legal Permanency Change in Status Form</vt:lpstr>
    </vt:vector>
  </TitlesOfParts>
  <Company>State of KS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PPS6302 SOUL FAMILY LEGAL PERMANENCY SUBSIDY AGREEMENT</dc:title>
  <dc:subject/>
  <dc:creator>DCF PPS</dc:creator>
  <cp:keywords/>
  <dc:description/>
  <cp:lastModifiedBy>Hayley Munford  [DCF]</cp:lastModifiedBy>
  <cp:revision>25</cp:revision>
  <cp:lastPrinted>2016-06-30T16:28:00Z</cp:lastPrinted>
  <dcterms:created xsi:type="dcterms:W3CDTF">2026-01-23T19:39:00Z</dcterms:created>
  <dcterms:modified xsi:type="dcterms:W3CDTF">2026-03-09T14:23:00Z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Order">
    <vt:lpwstr>126300.000000000</vt:lpwstr>
  </property>
  <property fmtid="{D5CDD505-2E9C-101B-9397-08002B2CF9AE}" pid="5" name="Alternate Avail">
    <vt:lpwstr>1</vt:lpwstr>
  </property>
  <property fmtid="{D5CDD505-2E9C-101B-9397-08002B2CF9AE}" pid="6" name="Reviewer">
    <vt:lpwstr/>
  </property>
  <property fmtid="{D5CDD505-2E9C-101B-9397-08002B2CF9AE}" pid="7" name="Approval Status">
    <vt:lpwstr/>
  </property>
  <property fmtid="{D5CDD505-2E9C-101B-9397-08002B2CF9AE}" pid="8" name="Rreviewer">
    <vt:lpwstr/>
  </property>
  <property fmtid="{D5CDD505-2E9C-101B-9397-08002B2CF9AE}" pid="9" name="Page Layout">
    <vt:lpwstr/>
  </property>
  <property fmtid="{D5CDD505-2E9C-101B-9397-08002B2CF9AE}" pid="10" name="Acc check">
    <vt:lpwstr/>
  </property>
  <property fmtid="{D5CDD505-2E9C-101B-9397-08002B2CF9AE}" pid="11" name="TaxCatchAll">
    <vt:lpwstr/>
  </property>
  <property fmtid="{D5CDD505-2E9C-101B-9397-08002B2CF9AE}" pid="12" name="lcf76f155ced4ddcb4097134ff3c332f">
    <vt:lpwstr/>
  </property>
  <property fmtid="{D5CDD505-2E9C-101B-9397-08002B2CF9AE}" pid="13" name="ContentTypeId">
    <vt:lpwstr>0x010100918C12724EBB4E468EF2020589E68F96</vt:lpwstr>
  </property>
  <property fmtid="{D5CDD505-2E9C-101B-9397-08002B2CF9AE}" pid="14" name="_activity">
    <vt:lpwstr/>
  </property>
</Properties>
</file>